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ED78" w14:textId="77777777" w:rsidR="00B4102B" w:rsidRDefault="00BD4FAE">
      <w:pPr>
        <w:pStyle w:val="ab"/>
      </w:pPr>
      <w:r>
        <w:rPr>
          <w:noProof/>
        </w:rPr>
        <w:drawing>
          <wp:anchor distT="0" distB="0" distL="114300" distR="114300" simplePos="0" relativeHeight="2" behindDoc="0" locked="0" layoutInCell="1" hidden="0" allowOverlap="1" wp14:anchorId="02181B71" wp14:editId="71E17EA3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 xml:space="preserve">　　　　　　　　　　　　　　　　　　</w:t>
      </w:r>
    </w:p>
    <w:p w14:paraId="7827026F" w14:textId="77777777" w:rsidR="00B4102B" w:rsidRDefault="00BD4FAE">
      <w:pPr>
        <w:pStyle w:val="ab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t>オープンとくしま・パブリックコメント</w:t>
      </w:r>
    </w:p>
    <w:p w14:paraId="667BA8EF" w14:textId="70AB10AB" w:rsidR="00865850" w:rsidRDefault="00BD4FAE" w:rsidP="00865850">
      <w:pPr>
        <w:pStyle w:val="ab"/>
        <w:rPr>
          <w:rFonts w:ascii="HG創英角ﾎﾟｯﾌﾟ体" w:eastAsia="HG創英角ﾎﾟｯﾌﾟ体" w:hAnsi="HG創英角ﾎﾟｯﾌﾟ体"/>
          <w:color w:val="000000" w:themeColor="text1"/>
          <w:sz w:val="37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｢</w:t>
      </w:r>
      <w:r w:rsidR="00A0042E"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第</w:t>
      </w:r>
      <w:r w:rsidR="00EF21CB"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二</w:t>
      </w:r>
      <w:r w:rsidR="00A0042E"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次</w:t>
      </w:r>
      <w:r w:rsidR="00865850"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徳島県</w:t>
      </w:r>
      <w:r w:rsidR="00A0042E"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再犯防止推進計画</w:t>
      </w:r>
      <w:r w:rsidR="00EF21CB"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（案）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｣</w:t>
      </w:r>
    </w:p>
    <w:p w14:paraId="0B95679F" w14:textId="19C88282" w:rsidR="00B4102B" w:rsidRDefault="00BD4FAE" w:rsidP="00865850">
      <w:pPr>
        <w:pStyle w:val="ab"/>
        <w:ind w:firstLineChars="400" w:firstLine="1488"/>
        <w:rPr>
          <w:rFonts w:ascii="HG創英角ﾎﾟｯﾌﾟ体" w:eastAsia="HG創英角ﾎﾟｯﾌﾟ体" w:hAnsi="HG創英角ﾎﾟｯﾌﾟ体"/>
          <w:color w:val="000000"/>
          <w:sz w:val="37"/>
          <w:u w:val="single"/>
        </w:rPr>
      </w:pPr>
      <w:r>
        <w:rPr>
          <w:rFonts w:ascii="HG創英角ﾎﾟｯﾌﾟ体" w:eastAsia="HG創英角ﾎﾟｯﾌﾟ体" w:hAnsi="HG創英角ﾎﾟｯﾌﾟ体" w:hint="eastAsia"/>
          <w:color w:val="000000" w:themeColor="text1"/>
          <w:sz w:val="37"/>
        </w:rPr>
        <w:t>意見提出用紙</w:t>
      </w:r>
    </w:p>
    <w:p w14:paraId="7DB4E5A5" w14:textId="77777777" w:rsidR="00B4102B" w:rsidRDefault="00BD4FAE">
      <w:pPr>
        <w:pStyle w:val="ab"/>
        <w:rPr>
          <w:spacing w:val="0"/>
        </w:rPr>
      </w:pPr>
      <w:r>
        <w:rPr>
          <w:rFonts w:ascii="ＭＳ ゴシック" w:eastAsia="ＭＳ ゴシック" w:hAnsi="ＭＳ ゴシック"/>
          <w:b/>
          <w:spacing w:val="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B4102B" w14:paraId="2FA41B4A" w14:textId="77777777">
        <w:trPr>
          <w:trHeight w:val="580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1FDAF590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2E0B4A4A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14:paraId="022DBC79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7B13437E" w14:textId="77777777">
        <w:trPr>
          <w:trHeight w:val="735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5B7BB9A" w14:textId="77777777"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34A4EBFF" w14:textId="77777777" w:rsidR="00B4102B" w:rsidRDefault="00BD4F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>〒　　　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35FE6270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29D2C07D" w14:textId="77777777">
        <w:trPr>
          <w:trHeight w:val="423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2D112CB0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06EC35C8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14:paraId="2ED7E4F7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2B77B11F" w14:textId="77777777"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 w14:paraId="61277E93" w14:textId="77777777">
        <w:trPr>
          <w:trHeight w:val="423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14:paraId="152F472A" w14:textId="77777777"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FAX番号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</w:tcPr>
          <w:p w14:paraId="51C9E23C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  <w:p w14:paraId="48F8F8AE" w14:textId="77777777"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14:paraId="1268FFBC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4102B" w14:paraId="2FC49FAF" w14:textId="77777777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14:paraId="432FBED8" w14:textId="77777777" w:rsidR="00B4102B" w:rsidRDefault="00BD4FA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14:paraId="19B93E76" w14:textId="77777777" w:rsidR="00B4102B" w:rsidRDefault="00BD4FA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20歳未満・20代・30代・40代・50代・60代・70歳以上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14:paraId="729DEE1C" w14:textId="77777777"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252ECBA0" w14:textId="77777777" w:rsidR="00B4102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 w14:paraId="1F6197D9" w14:textId="77777777" w:rsidTr="00EF21CB">
        <w:trPr>
          <w:trHeight w:val="6086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0F4684CE" w14:textId="77777777" w:rsidR="00B4102B" w:rsidRDefault="00B4102B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14:paraId="7E0B1E78" w14:textId="77777777" w:rsidR="00B4102B" w:rsidRDefault="00BD4FAE">
      <w:pPr>
        <w:pStyle w:val="ab"/>
        <w:rPr>
          <w:color w:val="000000" w:themeColor="text1"/>
          <w:spacing w:val="0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14:paraId="0B9CDC1B" w14:textId="77777777" w:rsidR="00B4102B" w:rsidRDefault="00B4102B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 w14:paraId="205AA937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1BB4AAB0" w14:textId="641D7A95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問い合わせ先（計画等の内容については</w:t>
            </w:r>
            <w:r w:rsidR="00A0042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消費者政策課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にお問い合わせください。）</w:t>
            </w:r>
          </w:p>
          <w:p w14:paraId="7D04E239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14:paraId="3F679F11" w14:textId="0828C3C5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徳島県　</w:t>
            </w:r>
            <w:r w:rsidR="00A0042E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部　</w:t>
            </w:r>
            <w:r w:rsidR="00A0042E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消費者政策課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A0042E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くらし安全担当</w:t>
            </w:r>
          </w:p>
          <w:p w14:paraId="054E1A7C" w14:textId="67634E14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</w:t>
            </w:r>
            <w:r w:rsidR="00A0042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-2287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</w:t>
            </w:r>
            <w:r w:rsidR="00A0042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-2979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A0042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A0042E" w:rsidRPr="00A0042E">
              <w:rPr>
                <w:rFonts w:ascii="ＭＳ ゴシック" w:eastAsia="ＭＳ ゴシック" w:hAnsi="ＭＳ ゴシック" w:cs="Arial"/>
                <w:color w:val="000000"/>
                <w:sz w:val="22"/>
                <w:szCs w:val="22"/>
                <w:shd w:val="clear" w:color="auto" w:fill="FFFFFF"/>
              </w:rPr>
              <w:t>shohishaseisakuka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@pref.tokushima.</w:t>
            </w:r>
            <w:r w:rsidR="00C30D7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lg.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jp</w:t>
            </w:r>
          </w:p>
        </w:tc>
      </w:tr>
      <w:tr w:rsidR="00B4102B" w14:paraId="6B258B8A" w14:textId="77777777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14:paraId="511A763A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提出先（意見提出用紙は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生活環境部県民ふれあい課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にご提出ください。）　</w:t>
            </w:r>
          </w:p>
          <w:p w14:paraId="7F366157" w14:textId="77777777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14:paraId="64413160" w14:textId="25334A6B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県民ふれあい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広聴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</w:t>
            </w:r>
          </w:p>
          <w:p w14:paraId="341029EF" w14:textId="02174579"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電話:088-621-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09</w:t>
            </w:r>
            <w:r w:rsidR="002C680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3B5E1B">
              <w:rPr>
                <w:rFonts w:ascii="Helvetica" w:hAnsi="Helvetica" w:cs="Helvetica"/>
                <w:color w:val="222222"/>
                <w:szCs w:val="21"/>
                <w:shd w:val="clear" w:color="auto" w:fill="FFFFFF"/>
              </w:rPr>
              <w:t xml:space="preserve"> </w:t>
            </w:r>
            <w:r w:rsidR="003B5E1B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kenminfureaika@pref.tokushima.lg.jp</w:t>
            </w:r>
          </w:p>
        </w:tc>
      </w:tr>
    </w:tbl>
    <w:p w14:paraId="1A67258C" w14:textId="77777777" w:rsidR="00B4102B" w:rsidRDefault="00BD4FAE">
      <w:pPr>
        <w:ind w:firstLineChars="100" w:firstLine="211"/>
      </w:pPr>
      <w:r>
        <w:rPr>
          <w:rFonts w:eastAsia="ＭＳ ゴシック"/>
          <w:b/>
        </w:rPr>
        <w:t>※</w:t>
      </w:r>
      <w:r>
        <w:rPr>
          <w:rFonts w:eastAsia="ＭＳ ゴシック"/>
          <w:b/>
        </w:rPr>
        <w:t>なお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ご意見は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この様式以外でもご提出いただけますが</w:t>
      </w:r>
      <w:r>
        <w:rPr>
          <w:rFonts w:eastAsia="ＭＳ ゴシック" w:hint="eastAsia"/>
          <w:b/>
        </w:rPr>
        <w:t>、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B4102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87C1" w14:textId="77777777" w:rsidR="00D50CE0" w:rsidRDefault="00BD4FAE">
      <w:r>
        <w:separator/>
      </w:r>
    </w:p>
  </w:endnote>
  <w:endnote w:type="continuationSeparator" w:id="0">
    <w:p w14:paraId="4EF16FAB" w14:textId="77777777" w:rsidR="00D50CE0" w:rsidRDefault="00B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2315" w14:textId="77777777" w:rsidR="00D50CE0" w:rsidRDefault="00BD4FAE">
      <w:r>
        <w:separator/>
      </w:r>
    </w:p>
  </w:footnote>
  <w:footnote w:type="continuationSeparator" w:id="0">
    <w:p w14:paraId="5B283717" w14:textId="77777777" w:rsidR="00D50CE0" w:rsidRDefault="00BD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B"/>
    <w:rsid w:val="002C680D"/>
    <w:rsid w:val="003B5E1B"/>
    <w:rsid w:val="00865850"/>
    <w:rsid w:val="00A0042E"/>
    <w:rsid w:val="00B4102B"/>
    <w:rsid w:val="00BD4FAE"/>
    <w:rsid w:val="00C30D75"/>
    <w:rsid w:val="00D50CE0"/>
    <w:rsid w:val="00D91AFD"/>
    <w:rsid w:val="00E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4322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minote yamato</cp:lastModifiedBy>
  <cp:revision>10</cp:revision>
  <cp:lastPrinted>2014-11-27T05:27:00Z</cp:lastPrinted>
  <dcterms:created xsi:type="dcterms:W3CDTF">2014-10-28T09:56:00Z</dcterms:created>
  <dcterms:modified xsi:type="dcterms:W3CDTF">2025-05-28T23:22:00Z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