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082F" w14:textId="3F5F84A2" w:rsidR="00956F35" w:rsidRPr="00C31E68" w:rsidRDefault="00956F35" w:rsidP="00956F35">
      <w:pPr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様式第５号（第１</w:t>
      </w:r>
      <w:r w:rsidR="004F590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０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条関係）</w:t>
      </w:r>
    </w:p>
    <w:p w14:paraId="02C0D7EB" w14:textId="77777777" w:rsidR="00956F35" w:rsidRPr="00C31E68" w:rsidRDefault="00956F35" w:rsidP="00956F35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0780FE03" w14:textId="77777777" w:rsidR="00956F35" w:rsidRPr="00C31E68" w:rsidRDefault="00956F35" w:rsidP="00956F35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7A9D7747" w14:textId="77777777" w:rsidR="00956F35" w:rsidRPr="00C31E68" w:rsidRDefault="00956F35" w:rsidP="00956F35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徳島県知事　　殿</w:t>
      </w:r>
    </w:p>
    <w:p w14:paraId="05F5D5DC" w14:textId="587CC790" w:rsidR="00956F35" w:rsidRPr="00C31E68" w:rsidRDefault="00956F35" w:rsidP="00956F35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00E8E812" w14:textId="247FB1BA" w:rsidR="00421B79" w:rsidRPr="00C31E68" w:rsidRDefault="00956F35" w:rsidP="00421B79">
      <w:pPr>
        <w:spacing w:line="320" w:lineRule="exact"/>
        <w:ind w:rightChars="200" w:right="420" w:firstLineChars="2000" w:firstLine="48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021BB3CA" w14:textId="5C6BF587" w:rsidR="00421B79" w:rsidRPr="00C31E68" w:rsidRDefault="00421B79" w:rsidP="00421B79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7BCCF72A" w14:textId="4600C97C" w:rsidR="00421B79" w:rsidRPr="00C31E68" w:rsidRDefault="00BF5DC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744E" wp14:editId="335D0AB9">
                <wp:simplePos x="0" y="0"/>
                <wp:positionH relativeFrom="column">
                  <wp:posOffset>3104707</wp:posOffset>
                </wp:positionH>
                <wp:positionV relativeFrom="paragraph">
                  <wp:posOffset>17720</wp:posOffset>
                </wp:positionV>
                <wp:extent cx="2997835" cy="414020"/>
                <wp:effectExtent l="0" t="0" r="12065" b="2413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140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7A26" id="大かっこ 6" o:spid="_x0000_s1026" type="#_x0000_t185" style="position:absolute;left:0;text-align:left;margin-left:244.45pt;margin-top:1.4pt;width:236.0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" strokecolor="windowText" strokeweight=".5pt">
                <v:stroke joinstyle="miter"/>
              </v:shape>
            </w:pict>
          </mc:Fallback>
        </mc:AlternateConten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01330719" w14:textId="5E369764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職名及び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</w:p>
    <w:p w14:paraId="47F59FDD" w14:textId="1DA4068D" w:rsidR="00956F35" w:rsidRPr="00C31E68" w:rsidRDefault="00956F35" w:rsidP="00421B79">
      <w:pPr>
        <w:spacing w:line="320" w:lineRule="exact"/>
        <w:ind w:rightChars="200" w:right="420" w:firstLineChars="2000" w:firstLine="480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02AF36" w14:textId="6290FE06" w:rsidR="00956F35" w:rsidRPr="00C31E68" w:rsidRDefault="00956F35" w:rsidP="00956F35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補助事業変更（中止・廃止）承認申請書</w:t>
      </w:r>
    </w:p>
    <w:p w14:paraId="3F9DA52B" w14:textId="77777777" w:rsidR="00956F35" w:rsidRPr="00C31E68" w:rsidRDefault="00956F35" w:rsidP="00956F35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7093E0" w14:textId="7910BC67" w:rsidR="00956F35" w:rsidRPr="00C31E68" w:rsidRDefault="00956F35" w:rsidP="00956F3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に要する経費の配分の変更</w:t>
      </w:r>
    </w:p>
    <w:p w14:paraId="126E2024" w14:textId="2AC5B231" w:rsidR="00BF5DC9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補助事業　　の内容の変更　　　　　　の承認を受けたいので、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稼ぐ観光地づくり推進</w:t>
      </w:r>
    </w:p>
    <w:p w14:paraId="5247F3A7" w14:textId="25D3CA50" w:rsidR="00956F35" w:rsidRPr="00C31E68" w:rsidRDefault="00956F35" w:rsidP="00BF5DC9">
      <w:pPr>
        <w:widowControl/>
        <w:ind w:firstLineChars="600" w:firstLine="14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の中止（廃止）</w:t>
      </w:r>
    </w:p>
    <w:p w14:paraId="0D560CF8" w14:textId="421D8B22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費補助金交付要綱第１１条の規定により、次のとおり関係書類を添えて申請します。</w:t>
      </w:r>
    </w:p>
    <w:p w14:paraId="5C808ECD" w14:textId="77777777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D8B113" w14:textId="77777777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220FD6" w14:textId="4F89BBD3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１　補助事業名</w:t>
      </w:r>
    </w:p>
    <w:p w14:paraId="3E665A9F" w14:textId="6F8F9498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稼ぐ観光地づくり支援事業</w:t>
      </w:r>
    </w:p>
    <w:p w14:paraId="4B7D165B" w14:textId="77777777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5F8791" w14:textId="455BA010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補助金の交付の指令番号及び補助金交付決定額</w:t>
      </w:r>
    </w:p>
    <w:p w14:paraId="2C90618D" w14:textId="12DFA645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令和６年　　月　　日付け徳島県指令観第　　　　号</w:t>
      </w:r>
    </w:p>
    <w:p w14:paraId="2A933699" w14:textId="0F421BBA" w:rsidR="00956F35" w:rsidRPr="00C31E68" w:rsidRDefault="00956F35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円</w:t>
      </w:r>
    </w:p>
    <w:p w14:paraId="04CE45C4" w14:textId="77777777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CA29DA" w14:textId="4D5220B3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３　補助事業を変更（中止・廃止）しようとする理由</w:t>
      </w:r>
    </w:p>
    <w:p w14:paraId="1351B14A" w14:textId="77777777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49AD90" w14:textId="59D663F0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４　関係書類</w:t>
      </w:r>
    </w:p>
    <w:p w14:paraId="6CC6B1D6" w14:textId="31043D61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（１）事業計画書（様式第１号）</w:t>
      </w:r>
    </w:p>
    <w:p w14:paraId="23CCDB8E" w14:textId="095D4D64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（２）積算の根拠が確認できる資料（見積書等の写し）</w:t>
      </w:r>
    </w:p>
    <w:p w14:paraId="4123436E" w14:textId="2B8ABD72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（３）その他知事が必要と認める書類</w:t>
      </w:r>
    </w:p>
    <w:p w14:paraId="0501FD25" w14:textId="77777777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2F0A9A" w14:textId="7A52CCE5" w:rsidR="008F20CE" w:rsidRPr="00C31E68" w:rsidRDefault="008F20CE" w:rsidP="00956F35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５　発行責任者及び担当者</w:t>
      </w:r>
    </w:p>
    <w:p w14:paraId="54A7CED1" w14:textId="77777777" w:rsidR="008F20CE" w:rsidRPr="00C31E68" w:rsidRDefault="008F20CE" w:rsidP="008F20CE">
      <w:pPr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発行責任者　○○○○（連絡先電話番号）</w:t>
      </w:r>
    </w:p>
    <w:p w14:paraId="6B49457B" w14:textId="39525142" w:rsidR="00EE1238" w:rsidRPr="00184583" w:rsidRDefault="008F20CE" w:rsidP="00184583">
      <w:pPr>
        <w:jc w:val="left"/>
        <w:rPr>
          <w:rFonts w:asciiTheme="minorEastAsia" w:eastAsia="PMingLiU" w:hAnsiTheme="minorEastAsia" w:hint="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担当者　　　○○○○（連絡先電話番号）</w:t>
      </w:r>
    </w:p>
    <w:sectPr w:rsidR="00EE1238" w:rsidRPr="00184583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84583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81A8A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2024-06-24T04:42:00Z</dcterms:created>
  <dcterms:modified xsi:type="dcterms:W3CDTF">2024-06-24T04:42:00Z</dcterms:modified>
</cp:coreProperties>
</file>