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6F0" w:rsidRPr="00677360" w:rsidRDefault="005936F0" w:rsidP="005936F0">
      <w:pPr>
        <w:rPr>
          <w:rFonts w:hAnsi="Century"/>
        </w:rPr>
      </w:pPr>
      <w:r w:rsidRPr="00677360">
        <w:rPr>
          <w:rFonts w:hAnsi="Century" w:hint="eastAsia"/>
        </w:rPr>
        <w:t>様式第</w:t>
      </w:r>
      <w:r w:rsidRPr="00677360">
        <w:rPr>
          <w:rFonts w:hAnsi="Century"/>
        </w:rPr>
        <w:t>39</w:t>
      </w:r>
      <w:r w:rsidRPr="00677360">
        <w:rPr>
          <w:rFonts w:hAnsi="Century" w:hint="eastAsia"/>
        </w:rPr>
        <w:t>号</w:t>
      </w:r>
      <w:r w:rsidRPr="00677360">
        <w:rPr>
          <w:rFonts w:hAnsi="Century"/>
        </w:rPr>
        <w:t>(</w:t>
      </w:r>
      <w:r w:rsidRPr="00677360">
        <w:rPr>
          <w:rFonts w:hAnsi="Century" w:hint="eastAsia"/>
        </w:rPr>
        <w:t>第</w:t>
      </w:r>
      <w:r w:rsidRPr="00677360">
        <w:rPr>
          <w:rFonts w:hAnsi="Century"/>
        </w:rPr>
        <w:t>63</w:t>
      </w:r>
      <w:r w:rsidRPr="00677360">
        <w:rPr>
          <w:rFonts w:hAnsi="Century" w:hint="eastAsia"/>
        </w:rPr>
        <w:t>条関係</w:t>
      </w:r>
      <w:r w:rsidRPr="00677360">
        <w:rPr>
          <w:rFonts w:hAnsi="Century"/>
        </w:rPr>
        <w:t>)</w:t>
      </w:r>
    </w:p>
    <w:p w:rsidR="005936F0" w:rsidRPr="00677360" w:rsidRDefault="005936F0" w:rsidP="007564AE">
      <w:pPr>
        <w:jc w:val="center"/>
        <w:rPr>
          <w:rFonts w:hAnsi="Century"/>
        </w:rPr>
      </w:pPr>
      <w:r w:rsidRPr="00677360">
        <w:rPr>
          <w:rFonts w:hAnsi="Century" w:hint="eastAsia"/>
        </w:rPr>
        <w:t>地下水採取量報告書</w:t>
      </w:r>
    </w:p>
    <w:p w:rsidR="007564AE" w:rsidRPr="00677360" w:rsidRDefault="007564AE" w:rsidP="005936F0">
      <w:pPr>
        <w:rPr>
          <w:rFonts w:hAnsi="Century"/>
          <w:color w:val="000000"/>
          <w:szCs w:val="20"/>
        </w:rPr>
      </w:pPr>
    </w:p>
    <w:p w:rsidR="005936F0" w:rsidRPr="00677360" w:rsidRDefault="005936F0" w:rsidP="007564AE">
      <w:pPr>
        <w:jc w:val="right"/>
        <w:rPr>
          <w:rFonts w:hAnsi="Century"/>
        </w:rPr>
      </w:pPr>
      <w:r w:rsidRPr="00677360">
        <w:rPr>
          <w:rFonts w:hAnsi="Century" w:hint="eastAsia"/>
        </w:rPr>
        <w:t>年　　月　　日</w:t>
      </w:r>
      <w:r w:rsidR="007564AE" w:rsidRPr="00677360">
        <w:rPr>
          <w:rFonts w:hAnsi="Century" w:hint="eastAsia"/>
        </w:rPr>
        <w:t xml:space="preserve">　</w:t>
      </w:r>
    </w:p>
    <w:p w:rsidR="007564AE" w:rsidRPr="00677360" w:rsidRDefault="007564AE" w:rsidP="005936F0">
      <w:pPr>
        <w:rPr>
          <w:rFonts w:hAnsi="Century"/>
        </w:rPr>
      </w:pPr>
    </w:p>
    <w:p w:rsidR="005936F0" w:rsidRPr="00677360" w:rsidRDefault="007564AE" w:rsidP="005936F0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5936F0" w:rsidRPr="00677360">
        <w:rPr>
          <w:rFonts w:hAnsi="Century" w:hint="eastAsia"/>
        </w:rPr>
        <w:t>徳島県知事　　殿</w:t>
      </w:r>
    </w:p>
    <w:p w:rsidR="007564AE" w:rsidRPr="00677360" w:rsidRDefault="007564AE" w:rsidP="005936F0">
      <w:pPr>
        <w:rPr>
          <w:rFonts w:hAnsi="Century"/>
        </w:rPr>
      </w:pPr>
    </w:p>
    <w:p w:rsidR="005936F0" w:rsidRPr="00677360" w:rsidRDefault="005936F0" w:rsidP="007564AE">
      <w:pPr>
        <w:jc w:val="right"/>
        <w:rPr>
          <w:rFonts w:hAnsi="Century"/>
        </w:rPr>
      </w:pPr>
      <w:r w:rsidRPr="00677360">
        <w:rPr>
          <w:rFonts w:hAnsi="Century" w:hint="eastAsia"/>
        </w:rPr>
        <w:t>氏名</w:t>
      </w:r>
      <w:r w:rsidRPr="00677360">
        <w:rPr>
          <w:rFonts w:hAnsi="Century"/>
        </w:rPr>
        <w:t>(</w:t>
      </w:r>
      <w:r w:rsidRPr="00677360">
        <w:rPr>
          <w:rFonts w:hAnsi="Century" w:hint="eastAsia"/>
        </w:rPr>
        <w:t>法人にあっては、名称及びその代表者の氏名</w:t>
      </w:r>
      <w:r w:rsidRPr="00677360">
        <w:rPr>
          <w:rFonts w:hAnsi="Century"/>
        </w:rPr>
        <w:t>)</w:t>
      </w:r>
      <w:r w:rsidR="007564AE" w:rsidRPr="00677360">
        <w:rPr>
          <w:rFonts w:hAnsi="Century" w:hint="eastAsia"/>
        </w:rPr>
        <w:t xml:space="preserve">　　　　</w:t>
      </w:r>
    </w:p>
    <w:p w:rsidR="007564AE" w:rsidRPr="00677360" w:rsidRDefault="007564AE" w:rsidP="007564AE">
      <w:pPr>
        <w:jc w:val="right"/>
        <w:rPr>
          <w:rFonts w:hAnsi="Century"/>
        </w:rPr>
      </w:pPr>
      <w:r w:rsidRPr="00677360">
        <w:rPr>
          <w:rFonts w:hAnsi="Century" w:hint="eastAsia"/>
        </w:rPr>
        <w:t xml:space="preserve">報告者　</w:t>
      </w:r>
      <w:r w:rsidR="00ED512C" w:rsidRPr="00677360">
        <w:rPr>
          <w:rFonts w:hAnsi="Century" w:hint="eastAsia"/>
        </w:rPr>
        <w:t xml:space="preserve">　　　　　　</w:t>
      </w:r>
      <w:r w:rsidRPr="00677360">
        <w:rPr>
          <w:rFonts w:hAnsi="Century" w:hint="eastAsia"/>
        </w:rPr>
        <w:t xml:space="preserve">　　　　　　　　　　　　　　　　　　　　</w:t>
      </w:r>
    </w:p>
    <w:p w:rsidR="005936F0" w:rsidRPr="00677360" w:rsidRDefault="005936F0" w:rsidP="00ED512C">
      <w:pPr>
        <w:jc w:val="right"/>
        <w:rPr>
          <w:rFonts w:hAnsi="Century"/>
          <w:color w:val="000000"/>
          <w:szCs w:val="20"/>
        </w:rPr>
      </w:pPr>
      <w:r w:rsidRPr="00677360">
        <w:rPr>
          <w:rFonts w:hAnsi="Century" w:hint="eastAsia"/>
        </w:rPr>
        <w:t>住所</w:t>
      </w:r>
      <w:r w:rsidR="00ED512C" w:rsidRPr="00677360">
        <w:rPr>
          <w:rFonts w:hAnsi="Century" w:hint="eastAsia"/>
        </w:rPr>
        <w:t xml:space="preserve">　　　　　　　　　　　　　　　　　　　　　　　　　</w:t>
      </w:r>
    </w:p>
    <w:p w:rsidR="007564AE" w:rsidRPr="00677360" w:rsidRDefault="007564AE" w:rsidP="005936F0">
      <w:pPr>
        <w:rPr>
          <w:rFonts w:hAnsi="Century"/>
        </w:rPr>
      </w:pPr>
    </w:p>
    <w:p w:rsidR="00907ED0" w:rsidRPr="00677360" w:rsidRDefault="007564AE" w:rsidP="00ED512C">
      <w:pPr>
        <w:spacing w:before="120" w:after="60"/>
        <w:ind w:left="210" w:hanging="210"/>
        <w:rPr>
          <w:rFonts w:hAnsi="Century"/>
        </w:rPr>
      </w:pPr>
      <w:r w:rsidRPr="00677360">
        <w:rPr>
          <w:rFonts w:hAnsi="Century" w:hint="eastAsia"/>
        </w:rPr>
        <w:t xml:space="preserve">　　　　　</w:t>
      </w:r>
      <w:r w:rsidR="005936F0" w:rsidRPr="00677360">
        <w:rPr>
          <w:rFonts w:hAnsi="Century" w:hint="eastAsia"/>
        </w:rPr>
        <w:t>年の地下水の採取量について、徳島県生活環境保全条例第</w:t>
      </w:r>
      <w:r w:rsidR="005936F0" w:rsidRPr="00677360">
        <w:rPr>
          <w:rFonts w:hAnsi="Century"/>
        </w:rPr>
        <w:t>91</w:t>
      </w:r>
      <w:r w:rsidR="005936F0" w:rsidRPr="00677360">
        <w:rPr>
          <w:rFonts w:hAnsi="Century" w:hint="eastAsia"/>
        </w:rPr>
        <w:t>条の規定により、次のとおり報告します。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7"/>
        <w:gridCol w:w="1876"/>
        <w:gridCol w:w="1862"/>
        <w:gridCol w:w="1119"/>
        <w:gridCol w:w="1834"/>
        <w:gridCol w:w="1848"/>
      </w:tblGrid>
      <w:tr w:rsidR="00990802" w:rsidRPr="00677360" w:rsidTr="00F2373E">
        <w:trPr>
          <w:trHeight w:val="510"/>
        </w:trPr>
        <w:tc>
          <w:tcPr>
            <w:tcW w:w="1087" w:type="dxa"/>
            <w:vMerge w:val="restart"/>
            <w:vAlign w:val="center"/>
            <w:hideMark/>
          </w:tcPr>
          <w:p w:rsidR="005936F0" w:rsidRPr="00677360" w:rsidRDefault="00990802" w:rsidP="00F2373E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</w:p>
          <w:p w:rsidR="00990802" w:rsidRPr="00677360" w:rsidRDefault="00990802" w:rsidP="00F2373E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市町村</w:t>
            </w:r>
          </w:p>
          <w:p w:rsidR="00ED512C" w:rsidRPr="00677360" w:rsidRDefault="00ED512C" w:rsidP="00F2373E">
            <w:pPr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76" w:type="dxa"/>
            <w:vAlign w:val="center"/>
            <w:hideMark/>
          </w:tcPr>
          <w:p w:rsidR="00990802" w:rsidRPr="00677360" w:rsidRDefault="00990802" w:rsidP="00F2373E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62" w:type="dxa"/>
            <w:vAlign w:val="center"/>
            <w:hideMark/>
          </w:tcPr>
          <w:p w:rsidR="00990802" w:rsidRPr="00677360" w:rsidRDefault="00990802" w:rsidP="00F2373E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990802" w:rsidRPr="00677360" w:rsidRDefault="00990802" w:rsidP="00F2373E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県</w:t>
            </w:r>
          </w:p>
        </w:tc>
        <w:tc>
          <w:tcPr>
            <w:tcW w:w="1834" w:type="dxa"/>
            <w:vAlign w:val="center"/>
            <w:hideMark/>
          </w:tcPr>
          <w:p w:rsidR="00990802" w:rsidRPr="00677360" w:rsidRDefault="00990802" w:rsidP="00F2373E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48" w:type="dxa"/>
            <w:vAlign w:val="center"/>
            <w:hideMark/>
          </w:tcPr>
          <w:p w:rsidR="00990802" w:rsidRPr="00677360" w:rsidRDefault="00990802" w:rsidP="00F2373E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990802" w:rsidRPr="00677360" w:rsidTr="00F2373E">
        <w:trPr>
          <w:trHeight w:val="510"/>
        </w:trPr>
        <w:tc>
          <w:tcPr>
            <w:tcW w:w="1087" w:type="dxa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76" w:type="dxa"/>
            <w:vAlign w:val="center"/>
            <w:hideMark/>
          </w:tcPr>
          <w:p w:rsidR="00990802" w:rsidRPr="00677360" w:rsidRDefault="00990802" w:rsidP="00F2373E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62" w:type="dxa"/>
            <w:vAlign w:val="center"/>
            <w:hideMark/>
          </w:tcPr>
          <w:p w:rsidR="00990802" w:rsidRPr="00677360" w:rsidRDefault="00990802" w:rsidP="00F2373E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119" w:type="dxa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34" w:type="dxa"/>
            <w:vAlign w:val="center"/>
            <w:hideMark/>
          </w:tcPr>
          <w:p w:rsidR="00990802" w:rsidRPr="00677360" w:rsidRDefault="00990802" w:rsidP="00F2373E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48" w:type="dxa"/>
            <w:vAlign w:val="center"/>
            <w:hideMark/>
          </w:tcPr>
          <w:p w:rsidR="00990802" w:rsidRPr="00677360" w:rsidRDefault="00990802" w:rsidP="00F2373E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</w:tr>
    </w:tbl>
    <w:p w:rsidR="00ED512C" w:rsidRPr="00677360" w:rsidRDefault="00ED512C" w:rsidP="00443BB8">
      <w:pPr>
        <w:spacing w:before="12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6"/>
        <w:gridCol w:w="543"/>
        <w:gridCol w:w="543"/>
        <w:gridCol w:w="544"/>
        <w:gridCol w:w="355"/>
        <w:gridCol w:w="188"/>
        <w:gridCol w:w="544"/>
        <w:gridCol w:w="543"/>
        <w:gridCol w:w="543"/>
        <w:gridCol w:w="166"/>
        <w:gridCol w:w="378"/>
        <w:gridCol w:w="543"/>
        <w:gridCol w:w="355"/>
        <w:gridCol w:w="189"/>
        <w:gridCol w:w="543"/>
        <w:gridCol w:w="544"/>
        <w:gridCol w:w="1409"/>
      </w:tblGrid>
      <w:tr w:rsidR="00990802" w:rsidRPr="00677360" w:rsidTr="00FE360D">
        <w:trPr>
          <w:trHeight w:val="510"/>
        </w:trPr>
        <w:tc>
          <w:tcPr>
            <w:tcW w:w="3681" w:type="dxa"/>
            <w:gridSpan w:val="5"/>
            <w:vAlign w:val="center"/>
            <w:hideMark/>
          </w:tcPr>
          <w:p w:rsidR="00990802" w:rsidRPr="00677360" w:rsidRDefault="00990802" w:rsidP="0072540A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工場等における井戸の名称又は番号</w:t>
            </w:r>
          </w:p>
        </w:tc>
        <w:tc>
          <w:tcPr>
            <w:tcW w:w="1984" w:type="dxa"/>
            <w:gridSpan w:val="5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  <w:hideMark/>
          </w:tcPr>
          <w:p w:rsidR="00990802" w:rsidRPr="00677360" w:rsidRDefault="00990802" w:rsidP="00FE360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届出年月日</w:t>
            </w:r>
          </w:p>
        </w:tc>
        <w:tc>
          <w:tcPr>
            <w:tcW w:w="2685" w:type="dxa"/>
            <w:gridSpan w:val="4"/>
            <w:vAlign w:val="center"/>
            <w:hideMark/>
          </w:tcPr>
          <w:p w:rsidR="00990802" w:rsidRPr="00677360" w:rsidRDefault="00990802" w:rsidP="00FE360D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FE360D" w:rsidRPr="00677360">
              <w:rPr>
                <w:rFonts w:hAnsi="Century" w:hint="eastAsia"/>
              </w:rPr>
              <w:t xml:space="preserve">　　</w:t>
            </w:r>
            <w:r w:rsidRPr="00677360">
              <w:rPr>
                <w:rFonts w:hAnsi="Century" w:hint="eastAsia"/>
              </w:rPr>
              <w:t>月</w:t>
            </w:r>
            <w:r w:rsidR="00FE360D" w:rsidRPr="00677360">
              <w:rPr>
                <w:rFonts w:hAnsi="Century" w:hint="eastAsia"/>
              </w:rPr>
              <w:t xml:space="preserve">　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990802" w:rsidRPr="00677360" w:rsidTr="00747EE7">
        <w:trPr>
          <w:trHeight w:val="765"/>
        </w:trPr>
        <w:tc>
          <w:tcPr>
            <w:tcW w:w="1696" w:type="dxa"/>
            <w:vAlign w:val="center"/>
            <w:hideMark/>
          </w:tcPr>
          <w:p w:rsidR="00990802" w:rsidRPr="00677360" w:rsidRDefault="00990802" w:rsidP="00747EE7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揚水設備</w:t>
            </w:r>
            <w:r w:rsidRPr="00677360">
              <w:rPr>
                <w:rFonts w:hAnsi="Century" w:hint="eastAsia"/>
              </w:rPr>
              <w:t>の</w:t>
            </w:r>
            <w:r w:rsidRPr="00677360">
              <w:rPr>
                <w:rFonts w:hAnsi="Century" w:hint="eastAsia"/>
                <w:spacing w:val="52"/>
              </w:rPr>
              <w:t>設置場</w:t>
            </w:r>
            <w:r w:rsidRPr="00677360">
              <w:rPr>
                <w:rFonts w:hAnsi="Century" w:hint="eastAsia"/>
              </w:rPr>
              <w:t>所</w:t>
            </w:r>
          </w:p>
        </w:tc>
        <w:tc>
          <w:tcPr>
            <w:tcW w:w="7930" w:type="dxa"/>
            <w:gridSpan w:val="16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5936F0" w:rsidRPr="00677360" w:rsidTr="00677360">
        <w:trPr>
          <w:trHeight w:val="510"/>
        </w:trPr>
        <w:tc>
          <w:tcPr>
            <w:tcW w:w="1696" w:type="dxa"/>
            <w:vAlign w:val="center"/>
            <w:hideMark/>
          </w:tcPr>
          <w:p w:rsidR="005936F0" w:rsidRPr="00677360" w:rsidRDefault="005936F0" w:rsidP="00747EE7">
            <w:pPr>
              <w:jc w:val="distribute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区分</w:t>
            </w:r>
          </w:p>
        </w:tc>
        <w:tc>
          <w:tcPr>
            <w:tcW w:w="543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1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3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2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4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3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4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4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5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3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6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3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7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8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3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9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5936F0" w:rsidRPr="00677360" w:rsidRDefault="005936F0" w:rsidP="00FE360D">
            <w:pPr>
              <w:ind w:left="-85" w:right="-85"/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10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3" w:type="dxa"/>
            <w:vAlign w:val="center"/>
            <w:hideMark/>
          </w:tcPr>
          <w:p w:rsidR="005936F0" w:rsidRPr="00677360" w:rsidRDefault="005936F0" w:rsidP="00FE360D">
            <w:pPr>
              <w:ind w:left="-85" w:right="-85"/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11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544" w:type="dxa"/>
            <w:vAlign w:val="center"/>
            <w:hideMark/>
          </w:tcPr>
          <w:p w:rsidR="005936F0" w:rsidRPr="00677360" w:rsidRDefault="005936F0" w:rsidP="00FE360D">
            <w:pPr>
              <w:ind w:left="-85" w:right="-85"/>
              <w:jc w:val="center"/>
              <w:rPr>
                <w:rFonts w:hAnsi="Century"/>
              </w:rPr>
            </w:pPr>
            <w:r w:rsidRPr="00677360">
              <w:rPr>
                <w:rFonts w:hAnsi="Century"/>
              </w:rPr>
              <w:t>12</w:t>
            </w:r>
            <w:r w:rsidRPr="00677360">
              <w:rPr>
                <w:rFonts w:hAnsi="Century" w:hint="eastAsia"/>
              </w:rPr>
              <w:t>月</w:t>
            </w:r>
          </w:p>
        </w:tc>
        <w:tc>
          <w:tcPr>
            <w:tcW w:w="1409" w:type="dxa"/>
            <w:vAlign w:val="center"/>
            <w:hideMark/>
          </w:tcPr>
          <w:p w:rsidR="005936F0" w:rsidRPr="00677360" w:rsidRDefault="005936F0" w:rsidP="00DF0FD8">
            <w:pPr>
              <w:jc w:val="center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計</w:t>
            </w:r>
          </w:p>
        </w:tc>
      </w:tr>
      <w:tr w:rsidR="00990802" w:rsidRPr="00677360" w:rsidTr="00677360">
        <w:trPr>
          <w:trHeight w:val="510"/>
        </w:trPr>
        <w:tc>
          <w:tcPr>
            <w:tcW w:w="1696" w:type="dxa"/>
            <w:vAlign w:val="center"/>
            <w:hideMark/>
          </w:tcPr>
          <w:p w:rsidR="00990802" w:rsidRPr="00677360" w:rsidRDefault="00990802" w:rsidP="0072540A">
            <w:pPr>
              <w:jc w:val="distribute"/>
              <w:rPr>
                <w:rFonts w:hAnsi="Century"/>
              </w:rPr>
            </w:pPr>
            <w:r w:rsidRPr="00677360">
              <w:rPr>
                <w:rFonts w:hAnsi="Century" w:hint="eastAsia"/>
                <w:spacing w:val="35"/>
              </w:rPr>
              <w:t>揚水日</w:t>
            </w:r>
            <w:r w:rsidRPr="00677360">
              <w:rPr>
                <w:rFonts w:hAnsi="Century" w:hint="eastAsia"/>
              </w:rPr>
              <w:t>数</w:t>
            </w:r>
            <w:r w:rsidR="005936F0" w:rsidRPr="00677360">
              <w:rPr>
                <w:rFonts w:hAnsi="Century"/>
              </w:rPr>
              <w:t>(</w:t>
            </w:r>
            <w:r w:rsidRPr="00677360">
              <w:rPr>
                <w:rFonts w:hAnsi="Century" w:hint="eastAsia"/>
              </w:rPr>
              <w:t>日</w:t>
            </w:r>
            <w:r w:rsidR="005936F0" w:rsidRPr="00677360">
              <w:rPr>
                <w:rFonts w:hAnsi="Century"/>
              </w:rPr>
              <w:t>)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1409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677360">
        <w:trPr>
          <w:trHeight w:val="765"/>
        </w:trPr>
        <w:tc>
          <w:tcPr>
            <w:tcW w:w="1696" w:type="dxa"/>
            <w:vAlign w:val="center"/>
            <w:hideMark/>
          </w:tcPr>
          <w:p w:rsidR="005936F0" w:rsidRPr="00677360" w:rsidRDefault="00990802" w:rsidP="001E2D9B">
            <w:pPr>
              <w:jc w:val="distribute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月間採取量</w:t>
            </w:r>
          </w:p>
          <w:p w:rsidR="00990802" w:rsidRPr="00677360" w:rsidRDefault="005936F0" w:rsidP="00747EE7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/>
              </w:rPr>
              <w:t>(</w:t>
            </w:r>
            <w:r w:rsidR="00747EE7" w:rsidRPr="00677360">
              <w:rPr>
                <w:rFonts w:hAnsi="Century"/>
              </w:rPr>
              <w:t>m</w:t>
            </w:r>
            <w:r w:rsidR="00747EE7" w:rsidRPr="00677360">
              <w:rPr>
                <w:rFonts w:hAnsi="Century"/>
                <w:vertAlign w:val="superscript"/>
              </w:rPr>
              <w:t>3</w:t>
            </w:r>
            <w:r w:rsidRPr="00677360">
              <w:rPr>
                <w:rFonts w:hAnsi="Century"/>
              </w:rPr>
              <w:t>)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1409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677360">
        <w:trPr>
          <w:trHeight w:val="765"/>
        </w:trPr>
        <w:tc>
          <w:tcPr>
            <w:tcW w:w="1696" w:type="dxa"/>
            <w:vAlign w:val="center"/>
            <w:hideMark/>
          </w:tcPr>
          <w:p w:rsidR="005936F0" w:rsidRPr="00677360" w:rsidRDefault="005936F0" w:rsidP="001E2D9B">
            <w:pPr>
              <w:jc w:val="distribute"/>
              <w:rPr>
                <w:rFonts w:hAnsi="Century"/>
              </w:rPr>
            </w:pPr>
            <w:r w:rsidRPr="00677360">
              <w:rPr>
                <w:rFonts w:hAnsi="Century"/>
              </w:rPr>
              <w:t>1</w:t>
            </w:r>
            <w:r w:rsidR="00990802" w:rsidRPr="00677360">
              <w:rPr>
                <w:rFonts w:hAnsi="Century" w:hint="eastAsia"/>
              </w:rPr>
              <w:t>日平均採取量</w:t>
            </w:r>
          </w:p>
          <w:p w:rsidR="00990802" w:rsidRPr="00677360" w:rsidRDefault="005936F0" w:rsidP="00747EE7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/>
              </w:rPr>
              <w:t>(</w:t>
            </w:r>
            <w:r w:rsidR="00747EE7" w:rsidRPr="00677360">
              <w:rPr>
                <w:rFonts w:hAnsi="Century"/>
              </w:rPr>
              <w:t>m</w:t>
            </w:r>
            <w:r w:rsidR="00747EE7" w:rsidRPr="00677360">
              <w:rPr>
                <w:rFonts w:hAnsi="Century"/>
                <w:vertAlign w:val="superscript"/>
              </w:rPr>
              <w:t>3</w:t>
            </w:r>
            <w:r w:rsidRPr="00677360">
              <w:rPr>
                <w:rFonts w:hAnsi="Century"/>
              </w:rPr>
              <w:t>)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1409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677360">
        <w:trPr>
          <w:trHeight w:val="765"/>
        </w:trPr>
        <w:tc>
          <w:tcPr>
            <w:tcW w:w="1696" w:type="dxa"/>
            <w:vAlign w:val="center"/>
            <w:hideMark/>
          </w:tcPr>
          <w:p w:rsidR="00990802" w:rsidRPr="00677360" w:rsidRDefault="005936F0" w:rsidP="00747EE7">
            <w:pPr>
              <w:rPr>
                <w:rFonts w:hAnsi="Century"/>
              </w:rPr>
            </w:pPr>
            <w:r w:rsidRPr="00677360">
              <w:rPr>
                <w:rFonts w:hAnsi="Century"/>
              </w:rPr>
              <w:t>1</w:t>
            </w:r>
            <w:r w:rsidR="00990802" w:rsidRPr="00677360">
              <w:rPr>
                <w:rFonts w:hAnsi="Century" w:hint="eastAsia"/>
              </w:rPr>
              <w:t>日平均運転時間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="0072540A" w:rsidRPr="00677360">
              <w:rPr>
                <w:rFonts w:hAnsi="Century" w:hint="eastAsia"/>
              </w:rPr>
              <w:t xml:space="preserve">　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/>
              </w:rPr>
              <w:t>(</w:t>
            </w:r>
            <w:r w:rsidR="00990802" w:rsidRPr="00677360">
              <w:rPr>
                <w:rFonts w:hAnsi="Century" w:hint="eastAsia"/>
              </w:rPr>
              <w:t>時間</w:t>
            </w:r>
            <w:r w:rsidRPr="00677360">
              <w:rPr>
                <w:rFonts w:hAnsi="Century"/>
              </w:rPr>
              <w:t>)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544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1409" w:type="dxa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</w:tbl>
    <w:p w:rsidR="005936F0" w:rsidRPr="00677360" w:rsidRDefault="00677360" w:rsidP="00677360">
      <w:pPr>
        <w:spacing w:before="60"/>
        <w:rPr>
          <w:rFonts w:hAnsi="Century"/>
        </w:rPr>
      </w:pPr>
      <w:r w:rsidRPr="00677360">
        <w:rPr>
          <w:rFonts w:hAnsi="Century" w:hint="eastAsia"/>
        </w:rPr>
        <w:t xml:space="preserve">　</w:t>
      </w:r>
      <w:r w:rsidR="005936F0" w:rsidRPr="00677360">
        <w:rPr>
          <w:rFonts w:hAnsi="Century" w:hint="eastAsia"/>
        </w:rPr>
        <w:t>備考</w:t>
      </w:r>
    </w:p>
    <w:p w:rsidR="005936F0" w:rsidRPr="00677360" w:rsidRDefault="00677360" w:rsidP="005936F0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5936F0" w:rsidRPr="00677360">
        <w:rPr>
          <w:rFonts w:hAnsi="Century"/>
        </w:rPr>
        <w:t>1</w:t>
      </w:r>
      <w:r w:rsidR="005936F0" w:rsidRPr="00677360">
        <w:rPr>
          <w:rFonts w:hAnsi="Century" w:hint="eastAsia"/>
        </w:rPr>
        <w:t xml:space="preserve">　※印の欄には、記入しないこと。</w:t>
      </w:r>
    </w:p>
    <w:p w:rsidR="00907ED0" w:rsidRPr="00677360" w:rsidRDefault="00677360" w:rsidP="005936F0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5936F0" w:rsidRPr="00677360">
        <w:rPr>
          <w:rFonts w:hAnsi="Century"/>
        </w:rPr>
        <w:t>2</w:t>
      </w:r>
      <w:r w:rsidR="005936F0" w:rsidRPr="00677360">
        <w:rPr>
          <w:rFonts w:hAnsi="Century" w:hint="eastAsia"/>
        </w:rPr>
        <w:t xml:space="preserve">　この表は、揚水設備ごとに記入すること。</w:t>
      </w:r>
    </w:p>
    <w:sectPr w:rsidR="00907ED0" w:rsidRPr="00677360" w:rsidSect="00B627B7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CB7" w:rsidRDefault="00596CB7" w:rsidP="007242B7">
      <w:r>
        <w:separator/>
      </w:r>
    </w:p>
  </w:endnote>
  <w:endnote w:type="continuationSeparator" w:id="0">
    <w:p w:rsidR="00596CB7" w:rsidRDefault="00596CB7" w:rsidP="0072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CB7" w:rsidRDefault="00596CB7" w:rsidP="007242B7">
      <w:r>
        <w:separator/>
      </w:r>
    </w:p>
  </w:footnote>
  <w:footnote w:type="continuationSeparator" w:id="0">
    <w:p w:rsidR="00596CB7" w:rsidRDefault="00596CB7" w:rsidP="00724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27B7"/>
    <w:rsid w:val="00033A4C"/>
    <w:rsid w:val="000661E5"/>
    <w:rsid w:val="000832EB"/>
    <w:rsid w:val="000E413B"/>
    <w:rsid w:val="00110354"/>
    <w:rsid w:val="0011274C"/>
    <w:rsid w:val="0011594C"/>
    <w:rsid w:val="00160FEC"/>
    <w:rsid w:val="001C7CFB"/>
    <w:rsid w:val="001E2D9B"/>
    <w:rsid w:val="001F0BCC"/>
    <w:rsid w:val="001F17B9"/>
    <w:rsid w:val="0023232D"/>
    <w:rsid w:val="00240B7D"/>
    <w:rsid w:val="002F09E4"/>
    <w:rsid w:val="002F6C17"/>
    <w:rsid w:val="00321DCE"/>
    <w:rsid w:val="00351E2C"/>
    <w:rsid w:val="00374F79"/>
    <w:rsid w:val="003D20D0"/>
    <w:rsid w:val="003D6B1C"/>
    <w:rsid w:val="003E1596"/>
    <w:rsid w:val="00443BB8"/>
    <w:rsid w:val="0048388E"/>
    <w:rsid w:val="0048528E"/>
    <w:rsid w:val="0049114A"/>
    <w:rsid w:val="00492023"/>
    <w:rsid w:val="004F4286"/>
    <w:rsid w:val="00563686"/>
    <w:rsid w:val="005754A2"/>
    <w:rsid w:val="00584F9C"/>
    <w:rsid w:val="005936F0"/>
    <w:rsid w:val="00596CB7"/>
    <w:rsid w:val="005D6E51"/>
    <w:rsid w:val="006729FE"/>
    <w:rsid w:val="00677360"/>
    <w:rsid w:val="006C1C4C"/>
    <w:rsid w:val="006E7C31"/>
    <w:rsid w:val="00701E29"/>
    <w:rsid w:val="00702715"/>
    <w:rsid w:val="007242B7"/>
    <w:rsid w:val="0072540A"/>
    <w:rsid w:val="00747EE7"/>
    <w:rsid w:val="007564AE"/>
    <w:rsid w:val="00787D91"/>
    <w:rsid w:val="007B1F2A"/>
    <w:rsid w:val="00821D83"/>
    <w:rsid w:val="00843A30"/>
    <w:rsid w:val="00892DB6"/>
    <w:rsid w:val="00894653"/>
    <w:rsid w:val="008D2F76"/>
    <w:rsid w:val="00907ED0"/>
    <w:rsid w:val="00935956"/>
    <w:rsid w:val="00990802"/>
    <w:rsid w:val="00A05136"/>
    <w:rsid w:val="00B627B7"/>
    <w:rsid w:val="00BA6277"/>
    <w:rsid w:val="00BE2473"/>
    <w:rsid w:val="00BE3E2C"/>
    <w:rsid w:val="00C21D93"/>
    <w:rsid w:val="00C34B61"/>
    <w:rsid w:val="00C74316"/>
    <w:rsid w:val="00CC781D"/>
    <w:rsid w:val="00DB4792"/>
    <w:rsid w:val="00DE07B7"/>
    <w:rsid w:val="00DF0FD8"/>
    <w:rsid w:val="00DF2DB3"/>
    <w:rsid w:val="00E43BAB"/>
    <w:rsid w:val="00ED3009"/>
    <w:rsid w:val="00ED512C"/>
    <w:rsid w:val="00F2373E"/>
    <w:rsid w:val="00F644AD"/>
    <w:rsid w:val="00FC7FC2"/>
    <w:rsid w:val="00FD439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66FF5A-496B-4E21-A9FD-E4355809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42B7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24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42B7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dcterms:created xsi:type="dcterms:W3CDTF">2026-04-15T00:17:00Z</dcterms:created>
  <dcterms:modified xsi:type="dcterms:W3CDTF">2026-04-15T00:17:00Z</dcterms:modified>
</cp:coreProperties>
</file>