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6CC71" w14:textId="77777777" w:rsidR="0005693B" w:rsidRDefault="007837A2">
      <w:pPr>
        <w:pStyle w:val="a7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（別紙１）</w:t>
      </w:r>
    </w:p>
    <w:p w14:paraId="136DE917" w14:textId="77777777" w:rsidR="0005693B" w:rsidRDefault="0005693B">
      <w:pPr>
        <w:pStyle w:val="a7"/>
        <w:jc w:val="left"/>
        <w:rPr>
          <w:rFonts w:ascii="ＭＳ 明朝" w:hAnsi="ＭＳ 明朝"/>
          <w:sz w:val="24"/>
        </w:rPr>
      </w:pPr>
    </w:p>
    <w:p w14:paraId="7A93C941" w14:textId="77777777" w:rsidR="0005693B" w:rsidRDefault="007837A2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補助事業計画書</w:t>
      </w:r>
    </w:p>
    <w:p w14:paraId="129CC1C5" w14:textId="77777777" w:rsidR="0005693B" w:rsidRDefault="0005693B">
      <w:pPr>
        <w:rPr>
          <w:rFonts w:ascii="ＭＳ 明朝" w:eastAsia="ＭＳ 明朝" w:hAnsi="ＭＳ 明朝"/>
          <w:sz w:val="24"/>
        </w:rPr>
      </w:pPr>
    </w:p>
    <w:p w14:paraId="22C25F7C" w14:textId="77777777" w:rsidR="0005693B" w:rsidRDefault="007837A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事業者の概要</w:t>
      </w:r>
    </w:p>
    <w:tbl>
      <w:tblPr>
        <w:tblStyle w:val="ad"/>
        <w:tblW w:w="94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335"/>
        <w:gridCol w:w="3240"/>
        <w:gridCol w:w="1800"/>
        <w:gridCol w:w="3060"/>
      </w:tblGrid>
      <w:tr w:rsidR="0005693B" w14:paraId="02A3F2C9" w14:textId="77777777">
        <w:trPr>
          <w:trHeight w:val="800"/>
        </w:trPr>
        <w:tc>
          <w:tcPr>
            <w:tcW w:w="1335" w:type="dxa"/>
            <w:shd w:val="clear" w:color="auto" w:fill="F2F2F2" w:themeFill="background1" w:themeFillShade="F2"/>
          </w:tcPr>
          <w:p w14:paraId="15D5E560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名称</w:t>
            </w:r>
          </w:p>
        </w:tc>
        <w:tc>
          <w:tcPr>
            <w:tcW w:w="3240" w:type="dxa"/>
          </w:tcPr>
          <w:p w14:paraId="49CD58BC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00" w:type="dxa"/>
            <w:shd w:val="clear" w:color="auto" w:fill="F2F2F2" w:themeFill="background1" w:themeFillShade="F2"/>
          </w:tcPr>
          <w:p w14:paraId="65D1FB5D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代表者職氏名</w:t>
            </w:r>
          </w:p>
        </w:tc>
        <w:tc>
          <w:tcPr>
            <w:tcW w:w="3060" w:type="dxa"/>
          </w:tcPr>
          <w:p w14:paraId="43A4FB2C" w14:textId="77777777" w:rsidR="0005693B" w:rsidRDefault="007837A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職名：</w:t>
            </w:r>
          </w:p>
          <w:p w14:paraId="2B449F67" w14:textId="77777777" w:rsidR="0005693B" w:rsidRDefault="007837A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氏名：</w:t>
            </w:r>
          </w:p>
        </w:tc>
      </w:tr>
      <w:tr w:rsidR="0005693B" w14:paraId="5E009AF3" w14:textId="77777777">
        <w:trPr>
          <w:trHeight w:val="710"/>
        </w:trPr>
        <w:tc>
          <w:tcPr>
            <w:tcW w:w="1335" w:type="dxa"/>
            <w:shd w:val="clear" w:color="auto" w:fill="F2F2F2" w:themeFill="background1" w:themeFillShade="F2"/>
          </w:tcPr>
          <w:p w14:paraId="66A5BD9E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所在地</w:t>
            </w:r>
          </w:p>
        </w:tc>
        <w:tc>
          <w:tcPr>
            <w:tcW w:w="8100" w:type="dxa"/>
            <w:gridSpan w:val="3"/>
          </w:tcPr>
          <w:p w14:paraId="7F6843DE" w14:textId="77777777" w:rsidR="0005693B" w:rsidRDefault="007837A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徳島県</w:t>
            </w:r>
          </w:p>
        </w:tc>
      </w:tr>
      <w:tr w:rsidR="0005693B" w14:paraId="4064EA30" w14:textId="77777777">
        <w:tc>
          <w:tcPr>
            <w:tcW w:w="1335" w:type="dxa"/>
            <w:shd w:val="clear" w:color="auto" w:fill="F2F2F2" w:themeFill="background1" w:themeFillShade="F2"/>
          </w:tcPr>
          <w:p w14:paraId="58454D7E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業種</w:t>
            </w:r>
          </w:p>
        </w:tc>
        <w:tc>
          <w:tcPr>
            <w:tcW w:w="3240" w:type="dxa"/>
          </w:tcPr>
          <w:p w14:paraId="75BAC638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00" w:type="dxa"/>
            <w:shd w:val="clear" w:color="auto" w:fill="F2F2F2" w:themeFill="background1" w:themeFillShade="F2"/>
          </w:tcPr>
          <w:p w14:paraId="19533E51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創業・設立時期</w:t>
            </w:r>
          </w:p>
        </w:tc>
        <w:tc>
          <w:tcPr>
            <w:tcW w:w="3060" w:type="dxa"/>
          </w:tcPr>
          <w:p w14:paraId="298A7987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</w:tr>
      <w:tr w:rsidR="0005693B" w14:paraId="03585998" w14:textId="77777777">
        <w:tc>
          <w:tcPr>
            <w:tcW w:w="1335" w:type="dxa"/>
            <w:shd w:val="clear" w:color="auto" w:fill="F2F2F2" w:themeFill="background1" w:themeFillShade="F2"/>
          </w:tcPr>
          <w:p w14:paraId="7A790B7A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資本金等</w:t>
            </w:r>
          </w:p>
        </w:tc>
        <w:tc>
          <w:tcPr>
            <w:tcW w:w="3240" w:type="dxa"/>
          </w:tcPr>
          <w:p w14:paraId="10BA3192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千円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520C7765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従業員数</w:t>
            </w:r>
          </w:p>
        </w:tc>
        <w:tc>
          <w:tcPr>
            <w:tcW w:w="3060" w:type="dxa"/>
          </w:tcPr>
          <w:p w14:paraId="434D30DD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人</w:t>
            </w:r>
          </w:p>
        </w:tc>
      </w:tr>
    </w:tbl>
    <w:p w14:paraId="6F71BE62" w14:textId="77777777" w:rsidR="0005693B" w:rsidRDefault="0005693B">
      <w:pPr>
        <w:rPr>
          <w:rFonts w:ascii="ＭＳ 明朝" w:eastAsia="ＭＳ 明朝" w:hAnsi="ＭＳ 明朝"/>
          <w:sz w:val="24"/>
        </w:rPr>
      </w:pPr>
    </w:p>
    <w:tbl>
      <w:tblPr>
        <w:tblStyle w:val="ad"/>
        <w:tblW w:w="94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35"/>
      </w:tblGrid>
      <w:tr w:rsidR="0005693B" w14:paraId="4ACB7CF7" w14:textId="77777777">
        <w:tc>
          <w:tcPr>
            <w:tcW w:w="9435" w:type="dxa"/>
            <w:shd w:val="clear" w:color="auto" w:fill="F2F2F2" w:themeFill="background1" w:themeFillShade="F2"/>
          </w:tcPr>
          <w:p w14:paraId="79A1AF35" w14:textId="77777777" w:rsidR="0005693B" w:rsidRDefault="007837A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（１）補助事業で取り扱う商品・技術等の概要</w:t>
            </w:r>
          </w:p>
        </w:tc>
      </w:tr>
      <w:tr w:rsidR="0005693B" w14:paraId="78390895" w14:textId="77777777">
        <w:trPr>
          <w:trHeight w:val="1030"/>
        </w:trPr>
        <w:tc>
          <w:tcPr>
            <w:tcW w:w="9435" w:type="dxa"/>
          </w:tcPr>
          <w:p w14:paraId="7B85DB2E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5936708A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18884FA7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40647443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68CD09D3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1CFEDB8A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5693B" w14:paraId="2C950086" w14:textId="77777777">
        <w:tc>
          <w:tcPr>
            <w:tcW w:w="9435" w:type="dxa"/>
            <w:shd w:val="clear" w:color="auto" w:fill="F2F2F2" w:themeFill="background1" w:themeFillShade="F2"/>
          </w:tcPr>
          <w:p w14:paraId="3F0B38F6" w14:textId="77777777" w:rsidR="0005693B" w:rsidRDefault="007837A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（２）ターゲットとする顧客・市場及びその理由</w:t>
            </w:r>
          </w:p>
        </w:tc>
      </w:tr>
      <w:tr w:rsidR="0005693B" w14:paraId="0CAEC65B" w14:textId="77777777">
        <w:trPr>
          <w:trHeight w:val="1750"/>
        </w:trPr>
        <w:tc>
          <w:tcPr>
            <w:tcW w:w="9435" w:type="dxa"/>
          </w:tcPr>
          <w:p w14:paraId="6B41CF45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56B98BEB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273987F8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65220783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6587254C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27FC3A32" w14:textId="77777777" w:rsidR="0005693B" w:rsidRDefault="0005693B">
      <w:pPr>
        <w:widowControl/>
        <w:jc w:val="left"/>
        <w:rPr>
          <w:rFonts w:ascii="ＭＳ 明朝" w:eastAsia="ＭＳ 明朝" w:hAnsi="ＭＳ 明朝"/>
          <w:sz w:val="24"/>
        </w:rPr>
      </w:pPr>
    </w:p>
    <w:p w14:paraId="12515F4B" w14:textId="77777777" w:rsidR="0005693B" w:rsidRDefault="007837A2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補助事業の概要</w:t>
      </w:r>
    </w:p>
    <w:tbl>
      <w:tblPr>
        <w:tblStyle w:val="3"/>
        <w:tblW w:w="961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055"/>
        <w:gridCol w:w="1319"/>
        <w:gridCol w:w="1561"/>
        <w:gridCol w:w="1980"/>
        <w:gridCol w:w="2700"/>
      </w:tblGrid>
      <w:tr w:rsidR="0005693B" w14:paraId="556D5E4B" w14:textId="77777777">
        <w:tc>
          <w:tcPr>
            <w:tcW w:w="9615" w:type="dxa"/>
            <w:gridSpan w:val="5"/>
            <w:shd w:val="clear" w:color="auto" w:fill="F2F2F2" w:themeFill="background1" w:themeFillShade="F2"/>
          </w:tcPr>
          <w:p w14:paraId="56C16C87" w14:textId="77777777" w:rsidR="0005693B" w:rsidRDefault="007837A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（１）事業の背景及び目的（自社の現状、課題、市場の動向等）</w:t>
            </w:r>
          </w:p>
        </w:tc>
      </w:tr>
      <w:tr w:rsidR="0005693B" w14:paraId="706D33B9" w14:textId="77777777">
        <w:trPr>
          <w:trHeight w:val="1070"/>
        </w:trPr>
        <w:tc>
          <w:tcPr>
            <w:tcW w:w="9615" w:type="dxa"/>
            <w:gridSpan w:val="5"/>
          </w:tcPr>
          <w:p w14:paraId="5FC7489F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7B39F2BF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7922744E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39D4DC55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3615766E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5693B" w14:paraId="737D2803" w14:textId="77777777">
        <w:tc>
          <w:tcPr>
            <w:tcW w:w="9615" w:type="dxa"/>
            <w:gridSpan w:val="5"/>
            <w:shd w:val="clear" w:color="auto" w:fill="F2F2F2" w:themeFill="background1" w:themeFillShade="F2"/>
          </w:tcPr>
          <w:p w14:paraId="28663147" w14:textId="77777777" w:rsidR="0005693B" w:rsidRDefault="007837A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（２）事業の具体的内容</w:t>
            </w:r>
          </w:p>
        </w:tc>
      </w:tr>
      <w:tr w:rsidR="0005693B" w14:paraId="5F7D8DA7" w14:textId="77777777">
        <w:trPr>
          <w:trHeight w:val="1780"/>
        </w:trPr>
        <w:tc>
          <w:tcPr>
            <w:tcW w:w="9615" w:type="dxa"/>
            <w:gridSpan w:val="5"/>
            <w:tcBorders>
              <w:bottom w:val="single" w:sz="4" w:space="0" w:color="auto"/>
            </w:tcBorders>
          </w:tcPr>
          <w:p w14:paraId="2374F646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5918A695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21BB8317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31A0BE7B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7EB84634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7E6A2AB4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49F5384C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5693B" w14:paraId="79F6C689" w14:textId="77777777">
        <w:tc>
          <w:tcPr>
            <w:tcW w:w="961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EB03BE6" w14:textId="77777777" w:rsidR="0005693B" w:rsidRDefault="007837A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lastRenderedPageBreak/>
              <w:t>（３）事業の実施体制（実施場所、組織、連携先、役割等）</w:t>
            </w:r>
          </w:p>
        </w:tc>
      </w:tr>
      <w:tr w:rsidR="0005693B" w14:paraId="3D63890D" w14:textId="77777777">
        <w:trPr>
          <w:trHeight w:val="1060"/>
        </w:trPr>
        <w:tc>
          <w:tcPr>
            <w:tcW w:w="9615" w:type="dxa"/>
            <w:gridSpan w:val="5"/>
            <w:tcBorders>
              <w:bottom w:val="single" w:sz="4" w:space="0" w:color="auto"/>
            </w:tcBorders>
          </w:tcPr>
          <w:p w14:paraId="0B2B69D6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1B87F828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4A47DFF6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4267BA82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  <w:p w14:paraId="206AD469" w14:textId="77777777" w:rsidR="0005693B" w:rsidRDefault="0005693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5693B" w14:paraId="06920472" w14:textId="77777777">
        <w:tc>
          <w:tcPr>
            <w:tcW w:w="961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E8D8773" w14:textId="77777777" w:rsidR="0005693B" w:rsidRDefault="007837A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（５</w:t>
            </w:r>
            <w:r>
              <w:rPr>
                <w:rFonts w:ascii="ＭＳ 明朝" w:eastAsia="ＭＳ 明朝" w:hAnsi="ＭＳ 明朝" w:hint="eastAsia"/>
                <w:sz w:val="24"/>
                <w:shd w:val="clear" w:color="auto" w:fill="F2F2F2" w:themeFill="background1" w:themeFillShade="F2"/>
              </w:rPr>
              <w:t>）業務を委託する事業者等［報償費・委託費の支出（予定）先］</w:t>
            </w:r>
          </w:p>
        </w:tc>
      </w:tr>
      <w:tr w:rsidR="0005693B" w14:paraId="12A78273" w14:textId="77777777">
        <w:tc>
          <w:tcPr>
            <w:tcW w:w="337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AC14FB3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事業者等の名称</w:t>
            </w:r>
          </w:p>
        </w:tc>
        <w:tc>
          <w:tcPr>
            <w:tcW w:w="624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51B480A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委託する業務内容</w:t>
            </w:r>
          </w:p>
        </w:tc>
      </w:tr>
      <w:tr w:rsidR="0005693B" w14:paraId="6569F4E4" w14:textId="77777777">
        <w:trPr>
          <w:trHeight w:val="690"/>
        </w:trPr>
        <w:tc>
          <w:tcPr>
            <w:tcW w:w="33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442EF3" w14:textId="77777777" w:rsidR="0005693B" w:rsidRDefault="0005693B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35C9EA75" w14:textId="77777777" w:rsidR="0005693B" w:rsidRDefault="0005693B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1E345D9A" w14:textId="77777777" w:rsidR="0005693B" w:rsidRDefault="0005693B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59F7A147" w14:textId="77777777" w:rsidR="0005693B" w:rsidRDefault="0005693B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0BF313D0" w14:textId="77777777" w:rsidR="0005693B" w:rsidRDefault="0005693B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074BBF13" w14:textId="77777777" w:rsidR="0005693B" w:rsidRDefault="0005693B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24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FEDEB54" w14:textId="77777777" w:rsidR="0005693B" w:rsidRDefault="0005693B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05693B" w14:paraId="5FB0C58B" w14:textId="77777777">
        <w:tc>
          <w:tcPr>
            <w:tcW w:w="961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CE4C6F1" w14:textId="77777777" w:rsidR="0005693B" w:rsidRDefault="007837A2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（６）補助事業の実施スケジュール</w:t>
            </w:r>
          </w:p>
        </w:tc>
      </w:tr>
      <w:tr w:rsidR="0005693B" w14:paraId="78C8AF58" w14:textId="77777777">
        <w:trPr>
          <w:trHeight w:val="510"/>
        </w:trPr>
        <w:tc>
          <w:tcPr>
            <w:tcW w:w="20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B9755F7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事業開始予定日</w:t>
            </w: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7C9B0DC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令和　年　　月　　日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F92B061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事業完了予定日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29854584" w14:textId="77777777" w:rsidR="0005693B" w:rsidRDefault="007837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令和　年　　月　　日</w:t>
            </w:r>
          </w:p>
        </w:tc>
      </w:tr>
    </w:tbl>
    <w:p w14:paraId="45FBAD5E" w14:textId="77777777" w:rsidR="0005693B" w:rsidRDefault="0005693B">
      <w:pPr>
        <w:rPr>
          <w:rFonts w:ascii="ＭＳ 明朝" w:eastAsia="ＭＳ 明朝" w:hAnsi="ＭＳ 明朝"/>
          <w:sz w:val="24"/>
        </w:rPr>
      </w:pPr>
    </w:p>
    <w:p w14:paraId="6336C64A" w14:textId="77777777" w:rsidR="0005693B" w:rsidRDefault="007837A2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【注意事項】</w:t>
      </w:r>
    </w:p>
    <w:p w14:paraId="4761E83D" w14:textId="77777777" w:rsidR="0005693B" w:rsidRDefault="0005693B">
      <w:pPr>
        <w:widowControl/>
        <w:jc w:val="left"/>
        <w:rPr>
          <w:rFonts w:ascii="ＭＳ 明朝" w:eastAsia="ＭＳ 明朝" w:hAnsi="ＭＳ 明朝"/>
          <w:sz w:val="24"/>
        </w:rPr>
      </w:pPr>
    </w:p>
    <w:p w14:paraId="12174075" w14:textId="77777777" w:rsidR="0005693B" w:rsidRDefault="007837A2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事業者の概要</w:t>
      </w:r>
    </w:p>
    <w:p w14:paraId="2110893F" w14:textId="77777777" w:rsidR="0005693B" w:rsidRDefault="007837A2">
      <w:pPr>
        <w:pStyle w:val="aa"/>
        <w:widowControl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「名称」については、法人の場合は商号を記載すること。</w:t>
      </w:r>
      <w:r>
        <w:rPr>
          <w:rFonts w:ascii="ＭＳ 明朝" w:eastAsia="ＭＳ 明朝" w:hAnsi="ＭＳ 明朝" w:hint="eastAsia"/>
          <w:sz w:val="24"/>
        </w:rPr>
        <w:br/>
        <w:t>また、個人事業主の場合は屋号を記載すること。</w:t>
      </w:r>
    </w:p>
    <w:p w14:paraId="126DE6F8" w14:textId="77777777" w:rsidR="0005693B" w:rsidRDefault="007837A2">
      <w:pPr>
        <w:pStyle w:val="aa"/>
        <w:widowControl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「所在地」については、法人の場合は登記上の本社の住所を、個人事業主の場合は住民登録上の住所を記載すること。</w:t>
      </w:r>
    </w:p>
    <w:p w14:paraId="1D426A99" w14:textId="77777777" w:rsidR="0005693B" w:rsidRDefault="007837A2">
      <w:pPr>
        <w:pStyle w:val="aa"/>
        <w:widowControl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「資本金等」については、資本金又は出資金の額を記載すること。</w:t>
      </w:r>
    </w:p>
    <w:p w14:paraId="18003365" w14:textId="77777777" w:rsidR="0005693B" w:rsidRDefault="007837A2">
      <w:pPr>
        <w:pStyle w:val="aa"/>
        <w:widowControl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「従業員数」については、「常時使用する従業員数」を記載すること。</w:t>
      </w:r>
    </w:p>
    <w:p w14:paraId="5AC06BED" w14:textId="77777777" w:rsidR="0005693B" w:rsidRDefault="007837A2">
      <w:pPr>
        <w:pStyle w:val="aa"/>
        <w:widowControl/>
        <w:ind w:leftChars="0" w:left="555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「常時使用する従業員」には、会社役員（従業員との兼務役員を除く）、個人事業主本人及び同居の親族事業員、パートタイム従業員等を含めないこと。</w:t>
      </w:r>
    </w:p>
    <w:p w14:paraId="22F952D1" w14:textId="77777777" w:rsidR="0005693B" w:rsidRDefault="0005693B">
      <w:pPr>
        <w:widowControl/>
        <w:ind w:left="195"/>
        <w:jc w:val="left"/>
        <w:rPr>
          <w:rFonts w:ascii="ＭＳ 明朝" w:eastAsia="ＭＳ 明朝" w:hAnsi="ＭＳ 明朝"/>
          <w:sz w:val="24"/>
        </w:rPr>
      </w:pPr>
    </w:p>
    <w:p w14:paraId="51EAEF18" w14:textId="77777777" w:rsidR="0005693B" w:rsidRDefault="007837A2">
      <w:pPr>
        <w:widowControl/>
        <w:ind w:left="195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補助事業の概要</w:t>
      </w:r>
    </w:p>
    <w:p w14:paraId="3CE35D63" w14:textId="77777777" w:rsidR="0005693B" w:rsidRDefault="007837A2">
      <w:pPr>
        <w:pStyle w:val="aa"/>
        <w:widowControl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「（４）業務を依頼する専門家等」については、報償費または委託費を計上する場合は必ず記載すること。</w:t>
      </w:r>
    </w:p>
    <w:p w14:paraId="7982677E" w14:textId="77777777" w:rsidR="0005693B" w:rsidRDefault="007837A2">
      <w:pPr>
        <w:pStyle w:val="aa"/>
        <w:widowControl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「（５）補助事業の実施スケジュール」の「事業開始予定日」については、補助金の交付決定日から着手する場合は「補助金交付決定日」と記載すること。</w:t>
      </w:r>
    </w:p>
    <w:p w14:paraId="1AC94662" w14:textId="329F80D7" w:rsidR="0005693B" w:rsidRDefault="007837A2">
      <w:pPr>
        <w:widowControl/>
        <w:ind w:left="555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lastRenderedPageBreak/>
        <w:t>また、「事業完了予定日」について、計画書作成時点で未定の場合は、補助対象期間終了日の「</w:t>
      </w:r>
      <w:r w:rsidRPr="00220FE8">
        <w:rPr>
          <w:rFonts w:ascii="ＭＳ 明朝" w:eastAsia="ＭＳ 明朝" w:hAnsi="ＭＳ 明朝" w:hint="eastAsia"/>
          <w:sz w:val="24"/>
          <w:u w:val="single"/>
        </w:rPr>
        <w:t>令和</w:t>
      </w:r>
      <w:r w:rsidR="0098797D" w:rsidRPr="00220FE8">
        <w:rPr>
          <w:rFonts w:ascii="ＭＳ 明朝" w:eastAsia="ＭＳ 明朝" w:hAnsi="ＭＳ 明朝" w:hint="eastAsia"/>
          <w:sz w:val="24"/>
          <w:u w:val="single"/>
        </w:rPr>
        <w:t>８</w:t>
      </w:r>
      <w:r w:rsidRPr="00220FE8">
        <w:rPr>
          <w:rFonts w:ascii="ＭＳ 明朝" w:eastAsia="ＭＳ 明朝" w:hAnsi="ＭＳ 明朝" w:hint="eastAsia"/>
          <w:sz w:val="24"/>
          <w:u w:val="single"/>
        </w:rPr>
        <w:t>年</w:t>
      </w:r>
      <w:r w:rsidR="00220FE8" w:rsidRPr="00220FE8">
        <w:rPr>
          <w:rFonts w:ascii="ＭＳ 明朝" w:eastAsia="ＭＳ 明朝" w:hAnsi="ＭＳ 明朝" w:hint="eastAsia"/>
          <w:sz w:val="24"/>
          <w:u w:val="single"/>
        </w:rPr>
        <w:t>２</w:t>
      </w:r>
      <w:r w:rsidRPr="00220FE8">
        <w:rPr>
          <w:rFonts w:ascii="ＭＳ 明朝" w:eastAsia="ＭＳ 明朝" w:hAnsi="ＭＳ 明朝" w:hint="eastAsia"/>
          <w:sz w:val="24"/>
          <w:u w:val="single"/>
        </w:rPr>
        <w:t>月</w:t>
      </w:r>
      <w:r w:rsidR="00220FE8" w:rsidRPr="00220FE8">
        <w:rPr>
          <w:rFonts w:ascii="ＭＳ 明朝" w:eastAsia="ＭＳ 明朝" w:hAnsi="ＭＳ 明朝" w:hint="eastAsia"/>
          <w:sz w:val="24"/>
          <w:u w:val="single"/>
        </w:rPr>
        <w:t>２７</w:t>
      </w:r>
      <w:r w:rsidRPr="00220FE8">
        <w:rPr>
          <w:rFonts w:ascii="ＭＳ 明朝" w:eastAsia="ＭＳ 明朝" w:hAnsi="ＭＳ 明朝" w:hint="eastAsia"/>
          <w:sz w:val="24"/>
          <w:u w:val="single"/>
        </w:rPr>
        <w:t>日</w:t>
      </w:r>
      <w:r>
        <w:rPr>
          <w:rFonts w:ascii="ＭＳ 明朝" w:eastAsia="ＭＳ 明朝" w:hAnsi="ＭＳ 明朝" w:hint="eastAsia"/>
          <w:sz w:val="24"/>
        </w:rPr>
        <w:t>」と記載すること。</w:t>
      </w:r>
    </w:p>
    <w:p w14:paraId="369DEFF3" w14:textId="77777777" w:rsidR="0005693B" w:rsidRPr="00220FE8" w:rsidRDefault="0005693B">
      <w:pPr>
        <w:widowControl/>
        <w:jc w:val="left"/>
        <w:rPr>
          <w:rFonts w:ascii="ＭＳ 明朝" w:eastAsia="ＭＳ 明朝" w:hAnsi="ＭＳ 明朝"/>
          <w:sz w:val="24"/>
        </w:rPr>
      </w:pPr>
    </w:p>
    <w:p w14:paraId="640B08A7" w14:textId="77777777" w:rsidR="0005693B" w:rsidRDefault="007837A2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　その他</w:t>
      </w:r>
    </w:p>
    <w:p w14:paraId="1657E488" w14:textId="77777777" w:rsidR="0005693B" w:rsidRDefault="007837A2">
      <w:pPr>
        <w:widowControl/>
        <w:numPr>
          <w:ilvl w:val="0"/>
          <w:numId w:val="1"/>
        </w:numPr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4"/>
        </w:rPr>
        <w:t>記載に当たり、様式の行が足りない場合は、適宜追加して差し支えない。</w:t>
      </w:r>
    </w:p>
    <w:p w14:paraId="44E70488" w14:textId="77777777" w:rsidR="0005693B" w:rsidRDefault="007837A2">
      <w:pPr>
        <w:pStyle w:val="aa"/>
        <w:widowControl/>
        <w:ind w:leftChars="0" w:left="555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4"/>
        </w:rPr>
        <w:t>また、必要に応じて、図、写真、添付資料等を用いて差し支えない。</w:t>
      </w:r>
    </w:p>
    <w:sectPr w:rsidR="0005693B">
      <w:pgSz w:w="11906" w:h="16838"/>
      <w:pgMar w:top="1191" w:right="1418" w:bottom="709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6CA7E" w14:textId="77777777" w:rsidR="007837A2" w:rsidRDefault="007837A2">
      <w:r>
        <w:separator/>
      </w:r>
    </w:p>
  </w:endnote>
  <w:endnote w:type="continuationSeparator" w:id="0">
    <w:p w14:paraId="2498F54F" w14:textId="77777777" w:rsidR="007837A2" w:rsidRDefault="0078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5A80D" w14:textId="77777777" w:rsidR="007837A2" w:rsidRDefault="007837A2">
      <w:r>
        <w:separator/>
      </w:r>
    </w:p>
  </w:footnote>
  <w:footnote w:type="continuationSeparator" w:id="0">
    <w:p w14:paraId="5FE5F2FC" w14:textId="77777777" w:rsidR="007837A2" w:rsidRDefault="00783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E3C6FE8"/>
    <w:lvl w:ilvl="0" w:tplc="F0E047DA">
      <w:numFmt w:val="bullet"/>
      <w:lvlText w:val="・"/>
      <w:lvlJc w:val="left"/>
      <w:pPr>
        <w:ind w:left="555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1516458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93B"/>
    <w:rsid w:val="0005693B"/>
    <w:rsid w:val="00220FE8"/>
    <w:rsid w:val="007837A2"/>
    <w:rsid w:val="0098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D163AF"/>
  <w15:chartTrackingRefBased/>
  <w15:docId w15:val="{9E63F45F-D57A-4DEF-8BE5-E31E6DFC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a7">
    <w:name w:val="一太郎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ascii="Times New Roman" w:eastAsia="ＭＳ 明朝" w:hAnsi="Times New Roman"/>
      <w:spacing w:val="7"/>
      <w:kern w:val="0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List Paragraph"/>
    <w:basedOn w:val="a"/>
    <w:qFormat/>
    <w:pPr>
      <w:ind w:leftChars="400" w:left="840"/>
    </w:p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132</Words>
  <Characters>759</Characters>
  <Application>Microsoft Office Word</Application>
  <DocSecurity>0</DocSecurity>
  <Lines>6</Lines>
  <Paragraphs>1</Paragraphs>
  <ScaleCrop>false</ScaleCrop>
  <Company>徳島県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yoshida keiko</cp:lastModifiedBy>
  <cp:revision>3</cp:revision>
  <cp:lastPrinted>2021-04-27T09:11:00Z</cp:lastPrinted>
  <dcterms:created xsi:type="dcterms:W3CDTF">2025-05-27T06:49:00Z</dcterms:created>
  <dcterms:modified xsi:type="dcterms:W3CDTF">2025-05-28T08:27:00Z</dcterms:modified>
</cp:coreProperties>
</file>