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C93E" w14:textId="3F2892B1" w:rsidR="00471A3B" w:rsidRDefault="00471A3B">
      <w:pPr>
        <w:rPr>
          <w:color w:val="auto"/>
        </w:rPr>
      </w:pPr>
      <w:r>
        <w:rPr>
          <w:rFonts w:ascii="ＭＳ 明朝" w:eastAsia="ＭＳ 明朝" w:hAnsi="ＭＳ 明朝" w:hint="eastAsia"/>
          <w:color w:val="auto"/>
          <w:sz w:val="24"/>
        </w:rPr>
        <w:t>（様式第</w:t>
      </w:r>
      <w:r w:rsidR="00762AB4">
        <w:rPr>
          <w:rFonts w:ascii="ＭＳ 明朝" w:eastAsia="ＭＳ 明朝" w:hAnsi="ＭＳ 明朝" w:hint="eastAsia"/>
          <w:color w:val="auto"/>
          <w:sz w:val="24"/>
        </w:rPr>
        <w:t>２</w:t>
      </w:r>
      <w:r>
        <w:rPr>
          <w:rFonts w:ascii="ＭＳ 明朝" w:eastAsia="ＭＳ 明朝" w:hAnsi="ＭＳ 明朝" w:hint="eastAsia"/>
          <w:color w:val="auto"/>
          <w:sz w:val="24"/>
        </w:rPr>
        <w:t>号）</w:t>
      </w:r>
    </w:p>
    <w:p w14:paraId="75E5023F" w14:textId="77777777" w:rsidR="00471A3B" w:rsidRDefault="00471A3B">
      <w:pPr>
        <w:rPr>
          <w:color w:val="auto"/>
        </w:rPr>
      </w:pPr>
    </w:p>
    <w:p w14:paraId="7B0E5D47" w14:textId="452850FC" w:rsidR="001F2848" w:rsidRPr="00791ABB" w:rsidRDefault="000B2C02">
      <w:pPr>
        <w:jc w:val="center"/>
        <w:rPr>
          <w:rFonts w:ascii="ＭＳ 明朝" w:eastAsia="ＭＳ 明朝" w:hAnsi="ＭＳ 明朝"/>
          <w:color w:val="auto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文化の森総合公園受変電設備等改修工事設計委託業務</w:t>
      </w:r>
    </w:p>
    <w:p w14:paraId="681AC4F7" w14:textId="711D6ABF" w:rsidR="00471A3B" w:rsidRPr="00791ABB" w:rsidRDefault="00F2162E">
      <w:pPr>
        <w:jc w:val="center"/>
        <w:rPr>
          <w:sz w:val="24"/>
          <w:szCs w:val="24"/>
        </w:rPr>
      </w:pPr>
      <w:r w:rsidRPr="00791ABB">
        <w:rPr>
          <w:rFonts w:ascii="Century" w:eastAsia="ＭＳ 明朝" w:hAnsi="Century" w:hint="eastAsia"/>
          <w:color w:val="auto"/>
          <w:sz w:val="24"/>
          <w:szCs w:val="24"/>
        </w:rPr>
        <w:t xml:space="preserve">に係る業者選定プロポーザル　</w:t>
      </w:r>
      <w:r w:rsidR="00471A3B" w:rsidRPr="00791ABB">
        <w:rPr>
          <w:rFonts w:ascii="ＭＳ 明朝" w:eastAsia="ＭＳ 明朝" w:hAnsi="ＭＳ 明朝" w:hint="eastAsia"/>
          <w:sz w:val="24"/>
          <w:szCs w:val="24"/>
        </w:rPr>
        <w:t>質問書</w:t>
      </w:r>
    </w:p>
    <w:p w14:paraId="660328A5" w14:textId="77777777" w:rsidR="00471A3B" w:rsidRDefault="00471A3B"/>
    <w:p w14:paraId="223B37E1" w14:textId="77777777" w:rsidR="00471A3B" w:rsidRDefault="00471A3B">
      <w:pPr>
        <w:wordWrap w:val="0"/>
        <w:jc w:val="right"/>
      </w:pPr>
      <w:r>
        <w:rPr>
          <w:rFonts w:ascii="ＭＳ 明朝" w:eastAsia="ＭＳ 明朝" w:hAnsi="ＭＳ 明朝" w:hint="eastAsia"/>
        </w:rPr>
        <w:t>令和　年　　月　　日</w:t>
      </w:r>
    </w:p>
    <w:p w14:paraId="54DB88D4" w14:textId="77777777" w:rsidR="00471A3B" w:rsidRDefault="00471A3B"/>
    <w:p w14:paraId="051D21E8" w14:textId="77777777" w:rsidR="00471A3B" w:rsidRDefault="00471A3B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 </w:t>
      </w:r>
      <w:r>
        <w:rPr>
          <w:rFonts w:ascii="ＭＳ 明朝" w:eastAsia="ＭＳ 明朝" w:hAnsi="ＭＳ 明朝" w:hint="eastAsia"/>
          <w:spacing w:val="76"/>
          <w:fitText w:val="964" w:id="1"/>
        </w:rPr>
        <w:t>所在</w:t>
      </w:r>
      <w:r>
        <w:rPr>
          <w:rFonts w:ascii="ＭＳ 明朝" w:eastAsia="ＭＳ 明朝" w:hAnsi="ＭＳ 明朝" w:hint="eastAsia"/>
          <w:fitText w:val="964" w:id="1"/>
        </w:rPr>
        <w:t>地</w:t>
      </w:r>
      <w:r>
        <w:rPr>
          <w:rFonts w:ascii="ＭＳ 明朝" w:eastAsia="ＭＳ 明朝" w:hAnsi="ＭＳ 明朝" w:hint="eastAsia"/>
        </w:rPr>
        <w:t>：</w:t>
      </w:r>
    </w:p>
    <w:p w14:paraId="49AA828B" w14:textId="77777777" w:rsidR="00471A3B" w:rsidRDefault="00471A3B">
      <w:pPr>
        <w:ind w:firstLineChars="2000" w:firstLine="48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事業者名：</w:t>
      </w:r>
    </w:p>
    <w:p w14:paraId="2D5EF05B" w14:textId="77777777" w:rsidR="00471A3B" w:rsidRDefault="00471A3B">
      <w:pPr>
        <w:ind w:firstLineChars="2000" w:firstLine="48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担当者名：</w:t>
      </w:r>
    </w:p>
    <w:p w14:paraId="2E378F14" w14:textId="77777777" w:rsidR="00471A3B" w:rsidRDefault="00471A3B">
      <w:pPr>
        <w:ind w:firstLineChars="2000" w:firstLine="48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電話番号：</w:t>
      </w:r>
    </w:p>
    <w:p w14:paraId="2478B8B3" w14:textId="77777777" w:rsidR="00471A3B" w:rsidRDefault="00471A3B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pacing w:val="24"/>
          <w:fitText w:val="964" w:id="2"/>
        </w:rPr>
        <w:t>FAX番</w:t>
      </w:r>
      <w:r>
        <w:rPr>
          <w:rFonts w:ascii="ＭＳ 明朝" w:eastAsia="ＭＳ 明朝" w:hAnsi="ＭＳ 明朝" w:hint="eastAsia"/>
          <w:fitText w:val="964" w:id="2"/>
        </w:rPr>
        <w:t>号</w:t>
      </w:r>
      <w:r>
        <w:rPr>
          <w:rFonts w:ascii="ＭＳ 明朝" w:eastAsia="ＭＳ 明朝" w:hAnsi="ＭＳ 明朝" w:hint="eastAsia"/>
        </w:rPr>
        <w:t>：</w:t>
      </w:r>
    </w:p>
    <w:p w14:paraId="46527AFA" w14:textId="77777777" w:rsidR="00471A3B" w:rsidRDefault="00471A3B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pacing w:val="60"/>
          <w:fitText w:val="964" w:id="3"/>
        </w:rPr>
        <w:t>E-mai</w:t>
      </w:r>
      <w:r>
        <w:rPr>
          <w:rFonts w:ascii="ＭＳ 明朝" w:eastAsia="ＭＳ 明朝" w:hAnsi="ＭＳ 明朝" w:hint="eastAsia"/>
          <w:spacing w:val="4"/>
          <w:fitText w:val="964" w:id="3"/>
        </w:rPr>
        <w:t>l</w:t>
      </w:r>
      <w:r>
        <w:rPr>
          <w:rFonts w:ascii="ＭＳ 明朝" w:eastAsia="ＭＳ 明朝" w:hAnsi="ＭＳ 明朝" w:hint="eastAsia"/>
        </w:rPr>
        <w:t>：</w:t>
      </w:r>
    </w:p>
    <w:p w14:paraId="65449B64" w14:textId="77777777" w:rsidR="00471A3B" w:rsidRDefault="00471A3B"/>
    <w:tbl>
      <w:tblPr>
        <w:tblW w:w="0" w:type="auto"/>
        <w:tblInd w:w="109" w:type="dxa"/>
        <w:tblLayout w:type="fixed"/>
        <w:tblLook w:val="0600" w:firstRow="0" w:lastRow="0" w:firstColumn="0" w:lastColumn="0" w:noHBand="1" w:noVBand="1"/>
      </w:tblPr>
      <w:tblGrid>
        <w:gridCol w:w="1200"/>
        <w:gridCol w:w="8280"/>
      </w:tblGrid>
      <w:tr w:rsidR="00471A3B" w14:paraId="2CF90D3C" w14:textId="77777777"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0A2B9D" w14:textId="77777777" w:rsidR="00471A3B" w:rsidRDefault="00471A3B">
            <w:pPr>
              <w:spacing w:line="360" w:lineRule="auto"/>
              <w:jc w:val="center"/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82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37E92B" w14:textId="77777777" w:rsidR="00471A3B" w:rsidRDefault="00471A3B"/>
        </w:tc>
      </w:tr>
      <w:tr w:rsidR="00471A3B" w14:paraId="0B7C1FE4" w14:textId="77777777">
        <w:trPr>
          <w:trHeight w:val="311"/>
        </w:trPr>
        <w:tc>
          <w:tcPr>
            <w:tcW w:w="9480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7D7EE0" w14:textId="77777777" w:rsidR="00471A3B" w:rsidRDefault="00471A3B"/>
          <w:p w14:paraId="0E794D8A" w14:textId="77777777" w:rsidR="00471A3B" w:rsidRDefault="00471A3B"/>
          <w:p w14:paraId="5EA06BC4" w14:textId="77777777" w:rsidR="00471A3B" w:rsidRDefault="00471A3B"/>
          <w:p w14:paraId="4B5326BA" w14:textId="77777777" w:rsidR="00471A3B" w:rsidRDefault="00471A3B"/>
          <w:p w14:paraId="50019652" w14:textId="77777777" w:rsidR="00471A3B" w:rsidRDefault="00471A3B"/>
          <w:p w14:paraId="67F09F14" w14:textId="77777777" w:rsidR="00471A3B" w:rsidRDefault="00471A3B"/>
          <w:p w14:paraId="1513B38F" w14:textId="77777777" w:rsidR="00471A3B" w:rsidRDefault="00471A3B"/>
          <w:p w14:paraId="2FDC4101" w14:textId="77777777" w:rsidR="00471A3B" w:rsidRDefault="00471A3B"/>
          <w:p w14:paraId="2FB684DA" w14:textId="77777777" w:rsidR="00471A3B" w:rsidRDefault="00471A3B"/>
          <w:p w14:paraId="08136F99" w14:textId="77777777" w:rsidR="00471A3B" w:rsidRDefault="00471A3B"/>
          <w:p w14:paraId="6CACF03C" w14:textId="77777777" w:rsidR="00471A3B" w:rsidRDefault="00471A3B"/>
          <w:p w14:paraId="41891BB8" w14:textId="77777777" w:rsidR="00471A3B" w:rsidRDefault="00471A3B"/>
          <w:p w14:paraId="43F9274D" w14:textId="77777777" w:rsidR="00471A3B" w:rsidRDefault="00471A3B"/>
          <w:p w14:paraId="48659D6C" w14:textId="77777777" w:rsidR="00471A3B" w:rsidRDefault="00471A3B"/>
          <w:p w14:paraId="7D551A03" w14:textId="77777777" w:rsidR="00471A3B" w:rsidRDefault="00471A3B"/>
          <w:p w14:paraId="44D3E6DE" w14:textId="77777777" w:rsidR="00471A3B" w:rsidRDefault="00471A3B"/>
          <w:p w14:paraId="104C9D35" w14:textId="77777777" w:rsidR="00471A3B" w:rsidRDefault="00471A3B"/>
          <w:p w14:paraId="6637A376" w14:textId="77777777" w:rsidR="00471A3B" w:rsidRDefault="00471A3B"/>
          <w:p w14:paraId="7F86E252" w14:textId="77777777" w:rsidR="00471A3B" w:rsidRDefault="00471A3B"/>
          <w:p w14:paraId="74A558AD" w14:textId="77777777" w:rsidR="00471A3B" w:rsidRDefault="00471A3B"/>
          <w:p w14:paraId="0647CC7A" w14:textId="77777777" w:rsidR="00471A3B" w:rsidRDefault="00471A3B"/>
        </w:tc>
      </w:tr>
      <w:tr w:rsidR="00471A3B" w14:paraId="3ABD843D" w14:textId="77777777">
        <w:trPr>
          <w:trHeight w:val="311"/>
        </w:trPr>
        <w:tc>
          <w:tcPr>
            <w:tcW w:w="948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E030D1" w14:textId="77777777" w:rsidR="00471A3B" w:rsidRDefault="00471A3B"/>
        </w:tc>
      </w:tr>
    </w:tbl>
    <w:p w14:paraId="1386E87C" w14:textId="43CD3DEB" w:rsidR="00471A3B" w:rsidRDefault="00471A3B"/>
    <w:p w14:paraId="3991AC19" w14:textId="2434113E" w:rsidR="00471A3B" w:rsidRDefault="00471A3B" w:rsidP="00C339A6">
      <w:pPr>
        <w:ind w:firstLineChars="50" w:firstLine="1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</w:t>
      </w:r>
      <w:r w:rsidR="001F24B9">
        <w:rPr>
          <w:rFonts w:ascii="ＭＳ 明朝" w:eastAsia="ＭＳ 明朝" w:hAnsi="ＭＳ 明朝" w:hint="eastAsia"/>
          <w:spacing w:val="-5"/>
        </w:rPr>
        <w:t xml:space="preserve">　</w:t>
      </w:r>
      <w:r>
        <w:rPr>
          <w:rFonts w:ascii="ＭＳ 明朝" w:eastAsia="ＭＳ 明朝" w:hAnsi="ＭＳ 明朝" w:hint="eastAsia"/>
        </w:rPr>
        <w:t>出</w:t>
      </w:r>
      <w:r w:rsidR="001F24B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先</w:t>
      </w:r>
      <w:r w:rsidR="00C339A6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：徳島県 </w:t>
      </w:r>
      <w:r w:rsidR="00755C58">
        <w:rPr>
          <w:rFonts w:ascii="ＭＳ 明朝" w:eastAsia="ＭＳ 明朝" w:hAnsi="ＭＳ 明朝" w:hint="eastAsia"/>
        </w:rPr>
        <w:t>観光スポーツ文化</w:t>
      </w:r>
      <w:r>
        <w:rPr>
          <w:rFonts w:ascii="ＭＳ 明朝" w:eastAsia="ＭＳ 明朝" w:hAnsi="ＭＳ 明朝" w:hint="eastAsia"/>
        </w:rPr>
        <w:t xml:space="preserve">部 </w:t>
      </w:r>
      <w:r w:rsidR="00791ABB">
        <w:rPr>
          <w:rFonts w:ascii="ＭＳ 明朝" w:eastAsia="ＭＳ 明朝" w:hAnsi="ＭＳ 明朝" w:hint="eastAsia"/>
        </w:rPr>
        <w:t>二十一世紀館</w:t>
      </w:r>
      <w:r>
        <w:rPr>
          <w:rFonts w:ascii="ＭＳ 明朝" w:eastAsia="ＭＳ 明朝" w:hAnsi="ＭＳ 明朝" w:hint="eastAsia"/>
        </w:rPr>
        <w:t xml:space="preserve"> </w:t>
      </w:r>
      <w:r w:rsidR="000B2C02">
        <w:rPr>
          <w:rFonts w:ascii="ＭＳ 明朝" w:eastAsia="ＭＳ 明朝" w:hAnsi="ＭＳ 明朝" w:hint="eastAsia"/>
        </w:rPr>
        <w:t>総務</w:t>
      </w:r>
      <w:r>
        <w:rPr>
          <w:rFonts w:ascii="ＭＳ 明朝" w:eastAsia="ＭＳ 明朝" w:hAnsi="ＭＳ 明朝" w:hint="eastAsia"/>
        </w:rPr>
        <w:t>担当</w:t>
      </w:r>
    </w:p>
    <w:p w14:paraId="46C55D0C" w14:textId="38A3E6C0" w:rsidR="001F24B9" w:rsidRDefault="001F24B9">
      <w:pPr>
        <w:rPr>
          <w:rFonts w:hint="eastAsia"/>
        </w:rPr>
      </w:pPr>
      <w:r>
        <w:rPr>
          <w:rFonts w:ascii="ＭＳ 明朝" w:eastAsia="ＭＳ 明朝" w:hAnsi="ＭＳ 明朝" w:hint="eastAsia"/>
        </w:rPr>
        <w:t>メールの件名：</w:t>
      </w:r>
      <w:r w:rsidRPr="006701D4">
        <w:rPr>
          <w:rFonts w:ascii="ＭＳ 明朝" w:eastAsia="ＭＳ 明朝" w:hAnsi="ＭＳ 明朝" w:cs="ＭＳ 明朝" w:hint="eastAsia"/>
        </w:rPr>
        <w:t>【</w:t>
      </w:r>
      <w:r>
        <w:rPr>
          <w:rFonts w:ascii="ＭＳ 明朝" w:eastAsia="ＭＳ 明朝" w:hAnsi="ＭＳ 明朝" w:cs="ＭＳ 明朝" w:hint="eastAsia"/>
        </w:rPr>
        <w:t>質問書</w:t>
      </w:r>
      <w:r w:rsidRPr="006701D4">
        <w:rPr>
          <w:rFonts w:ascii="ＭＳ 明朝" w:eastAsia="ＭＳ 明朝" w:hAnsi="ＭＳ 明朝" w:cs="ＭＳ 明朝" w:hint="eastAsia"/>
        </w:rPr>
        <w:t>】文化の森総合公園受変電設備等改修工事設計委託業務</w:t>
      </w:r>
    </w:p>
    <w:p w14:paraId="78042BD9" w14:textId="5BD2092D" w:rsidR="00471A3B" w:rsidRDefault="00471A3B">
      <w:r>
        <w:rPr>
          <w:rFonts w:ascii="ＭＳ 明朝" w:eastAsia="ＭＳ 明朝" w:hAnsi="ＭＳ 明朝" w:hint="eastAsia"/>
        </w:rPr>
        <w:t>E-mail：</w:t>
      </w:r>
      <w:r w:rsidR="00791ABB" w:rsidRPr="00791ABB">
        <w:rPr>
          <w:rFonts w:ascii="ＭＳ 明朝" w:eastAsia="ＭＳ 明朝" w:hAnsi="ＭＳ 明朝"/>
        </w:rPr>
        <w:t>nijuuisseikikan@pref.tokushima.lg.jp</w:t>
      </w:r>
    </w:p>
    <w:p w14:paraId="531308D6" w14:textId="77777777" w:rsidR="002E4A3D" w:rsidRDefault="00471A3B">
      <w:r>
        <w:rPr>
          <w:rFonts w:ascii="ＭＳ 明朝" w:eastAsia="ＭＳ 明朝" w:hAnsi="ＭＳ 明朝" w:hint="eastAsia"/>
          <w:u w:val="wave" w:color="000000"/>
        </w:rPr>
        <w:t>※送信後に必ず電話で着信を確認すること。</w:t>
      </w:r>
    </w:p>
    <w:sectPr w:rsidR="002E4A3D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311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E3C90" w14:textId="77777777" w:rsidR="003E447D" w:rsidRDefault="003E447D">
      <w:r>
        <w:separator/>
      </w:r>
    </w:p>
  </w:endnote>
  <w:endnote w:type="continuationSeparator" w:id="0">
    <w:p w14:paraId="62E7DD00" w14:textId="77777777" w:rsidR="003E447D" w:rsidRDefault="003E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99836" w14:textId="77777777" w:rsidR="003E447D" w:rsidRDefault="003E447D">
      <w:r>
        <w:separator/>
      </w:r>
    </w:p>
  </w:footnote>
  <w:footnote w:type="continuationSeparator" w:id="0">
    <w:p w14:paraId="1080F79F" w14:textId="77777777" w:rsidR="003E447D" w:rsidRDefault="003E4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64"/>
  <w:hyphenationZone w:val="0"/>
  <w:drawingGridHorizontalSpacing w:val="425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62E"/>
    <w:rsid w:val="000B2C02"/>
    <w:rsid w:val="001F24B9"/>
    <w:rsid w:val="001F2848"/>
    <w:rsid w:val="002E4A3D"/>
    <w:rsid w:val="002F6864"/>
    <w:rsid w:val="003E447D"/>
    <w:rsid w:val="00471A3B"/>
    <w:rsid w:val="00532720"/>
    <w:rsid w:val="005B7D0C"/>
    <w:rsid w:val="00755C58"/>
    <w:rsid w:val="00762AB4"/>
    <w:rsid w:val="00791ABB"/>
    <w:rsid w:val="00AA6EBE"/>
    <w:rsid w:val="00C339A6"/>
    <w:rsid w:val="00DA58F6"/>
    <w:rsid w:val="00F2162E"/>
    <w:rsid w:val="00FD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1C439"/>
  <w15:chartTrackingRefBased/>
  <w15:docId w15:val="{4A9053D2-5F32-4C34-8D5D-F358E834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755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55C58"/>
    <w:rPr>
      <w:rFonts w:ascii="Times New Roman" w:eastAsia="ＭＳ ゴシック" w:hAnsi="Times New Roman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755C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55C58"/>
    <w:rPr>
      <w:rFonts w:ascii="Times New Roman" w:eastAsia="ＭＳ ゴシック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fujimoto toyohiro</cp:lastModifiedBy>
  <cp:revision>11</cp:revision>
  <cp:lastPrinted>2021-07-21T10:09:00Z</cp:lastPrinted>
  <dcterms:created xsi:type="dcterms:W3CDTF">2023-10-03T02:53:00Z</dcterms:created>
  <dcterms:modified xsi:type="dcterms:W3CDTF">2026-01-22T09:59:00Z</dcterms:modified>
  <cp:category/>
  <cp:contentStatus/>
</cp:coreProperties>
</file>