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1BC8" w14:textId="77777777" w:rsidR="000077F4" w:rsidRDefault="0016266E">
      <w:pPr>
        <w:overflowPunct w:val="0"/>
        <w:jc w:val="right"/>
        <w:textAlignment w:val="baseline"/>
        <w:rPr>
          <w:rFonts w:ascii="Century" w:eastAsia="ＭＳ 明朝" w:hAnsi="Century"/>
          <w:kern w:val="0"/>
        </w:rPr>
      </w:pPr>
      <w:r>
        <w:rPr>
          <w:rFonts w:ascii="Century" w:eastAsia="ＭＳ 明朝" w:hAnsi="Century" w:hint="eastAsia"/>
          <w:kern w:val="0"/>
          <w:sz w:val="18"/>
        </w:rPr>
        <w:t>様式４は技術協力事業者がある場合に、当該事業者ごとに作成すること。</w:t>
      </w:r>
    </w:p>
    <w:p w14:paraId="2BE3BC8C" w14:textId="77777777" w:rsidR="000077F4" w:rsidRDefault="0016266E">
      <w:pPr>
        <w:overflowPunct w:val="0"/>
        <w:spacing w:before="240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 xml:space="preserve">（様式４）　　　　　　　　　　　　　　　　　　　</w:t>
      </w:r>
      <w:r>
        <w:rPr>
          <w:rFonts w:ascii="Century" w:eastAsia="ＭＳ 明朝" w:hAnsi="Century" w:hint="eastAsia"/>
          <w:kern w:val="0"/>
          <w:u w:val="single"/>
        </w:rPr>
        <w:t xml:space="preserve">提出者名　　　　　　　　　　　　</w:t>
      </w:r>
    </w:p>
    <w:p w14:paraId="5AC5081F" w14:textId="77777777" w:rsidR="000077F4" w:rsidRDefault="000077F4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53D56F1E" w14:textId="77777777" w:rsidR="000077F4" w:rsidRDefault="0016266E">
      <w:pPr>
        <w:overflowPunct w:val="0"/>
        <w:jc w:val="center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spacing w:val="2"/>
          <w:kern w:val="0"/>
          <w:sz w:val="24"/>
        </w:rPr>
        <w:t>技術協力事業者の概要及び業務実績</w:t>
      </w:r>
    </w:p>
    <w:p w14:paraId="3E14B448" w14:textId="77777777" w:rsidR="000077F4" w:rsidRDefault="000077F4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3B54F497" w14:textId="77777777" w:rsidR="000077F4" w:rsidRDefault="0016266E">
      <w:pPr>
        <w:overflowPunct w:val="0"/>
        <w:spacing w:line="360" w:lineRule="auto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 xml:space="preserve">４－１　</w:t>
      </w:r>
      <w:r>
        <w:rPr>
          <w:rFonts w:hint="eastAsia"/>
        </w:rPr>
        <w:t>技術協力事業者</w:t>
      </w:r>
      <w:r>
        <w:rPr>
          <w:rFonts w:hint="eastAsia"/>
          <w:u w:val="single" w:color="000000"/>
        </w:rPr>
        <w:t>（　　　　　　　　　）</w:t>
      </w:r>
      <w:r>
        <w:rPr>
          <w:rFonts w:hint="eastAsia"/>
        </w:rPr>
        <w:t>の概要</w:t>
      </w:r>
    </w:p>
    <w:tbl>
      <w:tblPr>
        <w:tblStyle w:val="a5"/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01"/>
        <w:gridCol w:w="1417"/>
        <w:gridCol w:w="2869"/>
      </w:tblGrid>
      <w:tr w:rsidR="000077F4" w14:paraId="220D7711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453814CE" w14:textId="77777777" w:rsidR="000077F4" w:rsidRDefault="0016266E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名称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Century" w:eastAsia="ＭＳ 明朝" w:hAnsi="Century" w:hint="eastAsia"/>
                <w:kern w:val="0"/>
              </w:rPr>
              <w:t>商号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14:paraId="1382F569" w14:textId="77777777" w:rsidR="000077F4" w:rsidRDefault="000077F4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0077F4" w14:paraId="631C9837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799D8A4F" w14:textId="77777777" w:rsidR="000077F4" w:rsidRDefault="0016266E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2BCFEF50" w14:textId="77777777" w:rsidR="000077F4" w:rsidRDefault="000077F4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0077F4" w14:paraId="0F673605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5B08731C" w14:textId="77777777" w:rsidR="000077F4" w:rsidRDefault="0016266E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4"/>
                <w:w w:val="71"/>
                <w:kern w:val="0"/>
                <w:sz w:val="24"/>
              </w:rPr>
              <w:t>代表者職・氏名</w:t>
            </w:r>
          </w:p>
        </w:tc>
        <w:tc>
          <w:tcPr>
            <w:tcW w:w="2801" w:type="dxa"/>
            <w:vAlign w:val="center"/>
          </w:tcPr>
          <w:p w14:paraId="6E34E00C" w14:textId="77777777" w:rsidR="000077F4" w:rsidRDefault="000077F4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7D841541" w14:textId="77777777" w:rsidR="000077F4" w:rsidRDefault="0016266E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電話番号</w:t>
            </w:r>
          </w:p>
        </w:tc>
        <w:tc>
          <w:tcPr>
            <w:tcW w:w="2869" w:type="dxa"/>
            <w:vAlign w:val="center"/>
          </w:tcPr>
          <w:p w14:paraId="4F306A34" w14:textId="77777777" w:rsidR="000077F4" w:rsidRDefault="000077F4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0077F4" w14:paraId="0A63FE9F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05900B3A" w14:textId="77777777" w:rsidR="000077F4" w:rsidRDefault="0016266E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2"/>
                <w:w w:val="79"/>
                <w:kern w:val="0"/>
                <w:sz w:val="24"/>
              </w:rPr>
              <w:t>ﾎｰﾑﾍﾟｰｼﾞ</w:t>
            </w:r>
            <w:r>
              <w:rPr>
                <w:rFonts w:ascii="Century" w:eastAsia="ＭＳ 明朝" w:hAnsi="Century"/>
                <w:spacing w:val="-2"/>
                <w:w w:val="79"/>
                <w:kern w:val="0"/>
                <w:sz w:val="24"/>
              </w:rPr>
              <w:t>URL</w:t>
            </w:r>
          </w:p>
        </w:tc>
        <w:tc>
          <w:tcPr>
            <w:tcW w:w="7087" w:type="dxa"/>
            <w:gridSpan w:val="3"/>
            <w:vAlign w:val="center"/>
          </w:tcPr>
          <w:p w14:paraId="020B6666" w14:textId="77777777" w:rsidR="000077F4" w:rsidRDefault="000077F4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0077F4" w14:paraId="377FFC4D" w14:textId="77777777">
        <w:trPr>
          <w:trHeight w:val="2835"/>
          <w:jc w:val="center"/>
        </w:trPr>
        <w:tc>
          <w:tcPr>
            <w:tcW w:w="1418" w:type="dxa"/>
            <w:vAlign w:val="center"/>
          </w:tcPr>
          <w:p w14:paraId="392BC9A5" w14:textId="77777777" w:rsidR="000077F4" w:rsidRDefault="0016266E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事業内容</w:t>
            </w:r>
          </w:p>
        </w:tc>
        <w:tc>
          <w:tcPr>
            <w:tcW w:w="7087" w:type="dxa"/>
            <w:gridSpan w:val="3"/>
          </w:tcPr>
          <w:p w14:paraId="5FE38C08" w14:textId="77777777" w:rsidR="000077F4" w:rsidRDefault="000077F4">
            <w:pPr>
              <w:overflowPunct w:val="0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0077F4" w14:paraId="7FBCC440" w14:textId="77777777">
        <w:trPr>
          <w:trHeight w:val="2835"/>
          <w:jc w:val="center"/>
        </w:trPr>
        <w:tc>
          <w:tcPr>
            <w:tcW w:w="1418" w:type="dxa"/>
            <w:vAlign w:val="center"/>
          </w:tcPr>
          <w:p w14:paraId="43FEF74E" w14:textId="77777777" w:rsidR="000077F4" w:rsidRDefault="0016266E">
            <w:pPr>
              <w:overflowPunct w:val="0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4"/>
                <w:kern w:val="0"/>
              </w:rPr>
              <w:t>協力を受ける内容及び形態</w:t>
            </w:r>
          </w:p>
        </w:tc>
        <w:tc>
          <w:tcPr>
            <w:tcW w:w="7087" w:type="dxa"/>
            <w:gridSpan w:val="3"/>
          </w:tcPr>
          <w:p w14:paraId="2762434E" w14:textId="77777777" w:rsidR="000077F4" w:rsidRDefault="000077F4">
            <w:pPr>
              <w:overflowPunct w:val="0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</w:tbl>
    <w:p w14:paraId="07C1BEF1" w14:textId="77777777" w:rsidR="000077F4" w:rsidRDefault="0016266E">
      <w:pPr>
        <w:spacing w:before="240"/>
        <w:rPr>
          <w:spacing w:val="-2"/>
          <w:sz w:val="18"/>
        </w:rPr>
      </w:pPr>
      <w:r>
        <w:rPr>
          <w:rFonts w:hint="eastAsia"/>
          <w:spacing w:val="-2"/>
          <w:sz w:val="18"/>
        </w:rPr>
        <w:t>※表上の括弧内には、技術協力事業者名を記入すること。</w:t>
      </w:r>
      <w:r>
        <w:rPr>
          <w:spacing w:val="-2"/>
          <w:sz w:val="18"/>
        </w:rPr>
        <w:br w:type="page"/>
      </w:r>
    </w:p>
    <w:p w14:paraId="2EC6E869" w14:textId="77777777" w:rsidR="000077F4" w:rsidRDefault="000077F4">
      <w:pPr>
        <w:sectPr w:rsidR="000077F4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1FCEDB37" w14:textId="77777777" w:rsidR="000077F4" w:rsidRDefault="0016266E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u w:val="single" w:color="000000"/>
        </w:rPr>
        <w:lastRenderedPageBreak/>
        <w:t xml:space="preserve">提出者名　　　　　　　　　　</w:t>
      </w:r>
    </w:p>
    <w:p w14:paraId="5DBC8301" w14:textId="77777777" w:rsidR="000077F4" w:rsidRDefault="000077F4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</w:p>
    <w:p w14:paraId="23FA95C8" w14:textId="20C872E3" w:rsidR="000077F4" w:rsidRDefault="0016266E">
      <w:pPr>
        <w:overflowPunct w:val="0"/>
        <w:spacing w:line="480" w:lineRule="auto"/>
        <w:jc w:val="left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kern w:val="0"/>
        </w:rPr>
        <w:t>４</w:t>
      </w:r>
      <w:r>
        <w:rPr>
          <w:rFonts w:ascii="Century" w:eastAsia="ＭＳ 明朝" w:hAnsi="Century" w:hint="eastAsia"/>
          <w:color w:val="000000"/>
          <w:kern w:val="0"/>
        </w:rPr>
        <w:t>－２　技術協力事業者</w:t>
      </w:r>
      <w:r>
        <w:rPr>
          <w:rFonts w:ascii="Century" w:eastAsia="ＭＳ 明朝" w:hAnsi="Century" w:hint="eastAsia"/>
          <w:color w:val="000000"/>
          <w:kern w:val="0"/>
          <w:u w:val="single" w:color="000000"/>
        </w:rPr>
        <w:t>（　　　　　　　　　）</w:t>
      </w:r>
      <w:r>
        <w:rPr>
          <w:rFonts w:ascii="Century" w:eastAsia="ＭＳ 明朝" w:hAnsi="Century" w:hint="eastAsia"/>
          <w:color w:val="000000"/>
          <w:kern w:val="0"/>
        </w:rPr>
        <w:t>の実績（令和</w:t>
      </w:r>
      <w:r w:rsidR="00646CB8">
        <w:rPr>
          <w:rFonts w:ascii="Century" w:eastAsia="ＭＳ 明朝" w:hAnsi="Century" w:hint="eastAsia"/>
          <w:color w:val="000000"/>
          <w:kern w:val="0"/>
        </w:rPr>
        <w:t>３</w:t>
      </w:r>
      <w:r>
        <w:rPr>
          <w:rFonts w:ascii="Century" w:eastAsia="ＭＳ 明朝" w:hAnsi="Century" w:hint="eastAsia"/>
          <w:color w:val="000000"/>
          <w:kern w:val="0"/>
        </w:rPr>
        <w:t>年</w:t>
      </w:r>
      <w:r w:rsidR="00646CB8">
        <w:rPr>
          <w:rFonts w:ascii="Century" w:eastAsia="ＭＳ 明朝" w:hAnsi="Century" w:hint="eastAsia"/>
          <w:color w:val="000000"/>
          <w:kern w:val="0"/>
        </w:rPr>
        <w:t>４</w:t>
      </w:r>
      <w:r>
        <w:rPr>
          <w:rFonts w:ascii="Century" w:eastAsia="ＭＳ 明朝" w:hAnsi="Century" w:hint="eastAsia"/>
          <w:color w:val="000000"/>
          <w:kern w:val="0"/>
        </w:rPr>
        <w:t>月以降に完了した同種・類似業務）</w:t>
      </w:r>
    </w:p>
    <w:tbl>
      <w:tblPr>
        <w:tblStyle w:val="a5"/>
        <w:tblW w:w="14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560"/>
        <w:gridCol w:w="1888"/>
        <w:gridCol w:w="3345"/>
        <w:gridCol w:w="1859"/>
        <w:gridCol w:w="1413"/>
        <w:gridCol w:w="2264"/>
      </w:tblGrid>
      <w:tr w:rsidR="000077F4" w14:paraId="0C66ADF9" w14:textId="77777777">
        <w:trPr>
          <w:jc w:val="center"/>
        </w:trPr>
        <w:tc>
          <w:tcPr>
            <w:tcW w:w="2181" w:type="dxa"/>
            <w:tcBorders>
              <w:bottom w:val="single" w:sz="12" w:space="0" w:color="auto"/>
            </w:tcBorders>
            <w:vAlign w:val="center"/>
          </w:tcPr>
          <w:p w14:paraId="5F50DA05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業務名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BC8CCC8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発注者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14:paraId="2164DBC4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受注形態</w:t>
            </w:r>
          </w:p>
        </w:tc>
        <w:tc>
          <w:tcPr>
            <w:tcW w:w="3345" w:type="dxa"/>
            <w:tcBorders>
              <w:bottom w:val="single" w:sz="12" w:space="0" w:color="auto"/>
            </w:tcBorders>
            <w:vAlign w:val="center"/>
          </w:tcPr>
          <w:p w14:paraId="354FB024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業務内容</w:t>
            </w:r>
          </w:p>
        </w:tc>
        <w:tc>
          <w:tcPr>
            <w:tcW w:w="1859" w:type="dxa"/>
            <w:tcBorders>
              <w:bottom w:val="single" w:sz="12" w:space="0" w:color="auto"/>
            </w:tcBorders>
            <w:vAlign w:val="center"/>
          </w:tcPr>
          <w:p w14:paraId="4D2528EC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該当</w:t>
            </w:r>
            <w:r>
              <w:rPr>
                <w:rFonts w:ascii="Century" w:eastAsia="ＭＳ 明朝" w:hAnsi="Century"/>
                <w:color w:val="000000"/>
                <w:kern w:val="0"/>
              </w:rPr>
              <w:t>URL</w:t>
            </w: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259FC964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契約額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7DFDCB21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契約期間</w:t>
            </w:r>
          </w:p>
        </w:tc>
      </w:tr>
      <w:tr w:rsidR="000077F4" w14:paraId="1A042814" w14:textId="77777777">
        <w:trPr>
          <w:trHeight w:val="1417"/>
          <w:jc w:val="center"/>
        </w:trPr>
        <w:tc>
          <w:tcPr>
            <w:tcW w:w="2181" w:type="dxa"/>
            <w:tcBorders>
              <w:top w:val="single" w:sz="12" w:space="0" w:color="auto"/>
            </w:tcBorders>
            <w:vAlign w:val="center"/>
          </w:tcPr>
          <w:p w14:paraId="5A2CDC08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0602100D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14:paraId="182E80D7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4B1181D6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tcBorders>
              <w:top w:val="single" w:sz="12" w:space="0" w:color="auto"/>
            </w:tcBorders>
            <w:vAlign w:val="center"/>
          </w:tcPr>
          <w:p w14:paraId="79AEBE63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tcBorders>
              <w:top w:val="single" w:sz="12" w:space="0" w:color="auto"/>
            </w:tcBorders>
            <w:vAlign w:val="center"/>
          </w:tcPr>
          <w:p w14:paraId="3FCADF64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64E8C9E1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5195B2AD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76F46CF0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0077F4" w14:paraId="653ACAFF" w14:textId="77777777">
        <w:trPr>
          <w:trHeight w:val="1417"/>
          <w:jc w:val="center"/>
        </w:trPr>
        <w:tc>
          <w:tcPr>
            <w:tcW w:w="2181" w:type="dxa"/>
            <w:vAlign w:val="center"/>
          </w:tcPr>
          <w:p w14:paraId="2C824888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1D2544E7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vAlign w:val="center"/>
          </w:tcPr>
          <w:p w14:paraId="39D10DF0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2410769F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vAlign w:val="center"/>
          </w:tcPr>
          <w:p w14:paraId="26A381B6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vAlign w:val="center"/>
          </w:tcPr>
          <w:p w14:paraId="69B3F5B0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37E54139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vAlign w:val="center"/>
          </w:tcPr>
          <w:p w14:paraId="7103EAD7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3E5530B8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0077F4" w14:paraId="42202E5E" w14:textId="77777777">
        <w:trPr>
          <w:trHeight w:val="1417"/>
          <w:jc w:val="center"/>
        </w:trPr>
        <w:tc>
          <w:tcPr>
            <w:tcW w:w="2181" w:type="dxa"/>
            <w:vAlign w:val="center"/>
          </w:tcPr>
          <w:p w14:paraId="1B8A95C5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2EA06715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vAlign w:val="center"/>
          </w:tcPr>
          <w:p w14:paraId="5A9F532A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2D46577D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vAlign w:val="center"/>
          </w:tcPr>
          <w:p w14:paraId="7E971918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vAlign w:val="center"/>
          </w:tcPr>
          <w:p w14:paraId="05AAA0E3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7DEADEFB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vAlign w:val="center"/>
          </w:tcPr>
          <w:p w14:paraId="36793E11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644EE7D1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0077F4" w14:paraId="4C584285" w14:textId="77777777">
        <w:trPr>
          <w:trHeight w:val="1417"/>
          <w:jc w:val="center"/>
        </w:trPr>
        <w:tc>
          <w:tcPr>
            <w:tcW w:w="2181" w:type="dxa"/>
            <w:vAlign w:val="center"/>
          </w:tcPr>
          <w:p w14:paraId="679FA623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72B56C52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vAlign w:val="center"/>
          </w:tcPr>
          <w:p w14:paraId="35097D4D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4818C206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vAlign w:val="center"/>
          </w:tcPr>
          <w:p w14:paraId="78D82BDB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vAlign w:val="center"/>
          </w:tcPr>
          <w:p w14:paraId="18175BEF" w14:textId="77777777" w:rsidR="000077F4" w:rsidRDefault="000077F4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532E9E8A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vAlign w:val="center"/>
          </w:tcPr>
          <w:p w14:paraId="3E84EF3F" w14:textId="77777777" w:rsidR="000077F4" w:rsidRDefault="0016266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0CDB18EF" w14:textId="77777777" w:rsidR="000077F4" w:rsidRDefault="0016266E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</w:tbl>
    <w:p w14:paraId="70FCBCE8" w14:textId="0AF10CB9" w:rsidR="000077F4" w:rsidRDefault="0016266E">
      <w:pPr>
        <w:overflowPunct w:val="0"/>
        <w:spacing w:before="24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※表上の括弧内には、技術協力事業者名を記入すること。</w:t>
      </w:r>
    </w:p>
    <w:p w14:paraId="2AE81342" w14:textId="6BAD009A" w:rsidR="000077F4" w:rsidRDefault="0016266E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※同種・類似業務とは、</w:t>
      </w:r>
      <w:r>
        <w:rPr>
          <w:rFonts w:ascii="Century" w:eastAsia="ＭＳ 明朝" w:hAnsi="Century" w:hint="eastAsia"/>
          <w:color w:val="000000"/>
          <w:kern w:val="0"/>
          <w:sz w:val="18"/>
        </w:rPr>
        <w:t>Web</w:t>
      </w:r>
      <w:r>
        <w:rPr>
          <w:rFonts w:ascii="Century" w:eastAsia="ＭＳ 明朝" w:hAnsi="Century" w:hint="eastAsia"/>
          <w:color w:val="000000"/>
          <w:kern w:val="0"/>
          <w:sz w:val="18"/>
        </w:rPr>
        <w:t>広告配信業務（ランディングページの制作を含む）のことをいう。なお、発注者は行政機関、民間企業等を問わない。</w:t>
      </w:r>
    </w:p>
    <w:p w14:paraId="243791F0" w14:textId="08FF5E29" w:rsidR="000077F4" w:rsidRDefault="0016266E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※受注形態欄には、単独又は共同事業（下請含む）のいずれかに○印を付け、さらに共同事業の場合は、技術協力事業者名を括弧内に記入すること。</w:t>
      </w:r>
    </w:p>
    <w:p w14:paraId="02E65831" w14:textId="5FC42DF6" w:rsidR="000077F4" w:rsidRDefault="0016266E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※該当</w:t>
      </w:r>
      <w:r>
        <w:rPr>
          <w:rFonts w:ascii="Century" w:eastAsia="ＭＳ 明朝" w:hAnsi="Century"/>
          <w:color w:val="000000"/>
          <w:kern w:val="0"/>
          <w:sz w:val="18"/>
        </w:rPr>
        <w:t>URL</w:t>
      </w:r>
      <w:r>
        <w:rPr>
          <w:rFonts w:ascii="Century" w:eastAsia="ＭＳ 明朝" w:hAnsi="Century" w:hint="eastAsia"/>
          <w:color w:val="000000"/>
          <w:kern w:val="0"/>
          <w:sz w:val="18"/>
        </w:rPr>
        <w:t>欄には、ランディングページの</w:t>
      </w:r>
      <w:r>
        <w:rPr>
          <w:rFonts w:ascii="Century" w:eastAsia="ＭＳ 明朝" w:hAnsi="Century" w:hint="eastAsia"/>
          <w:color w:val="000000"/>
          <w:kern w:val="0"/>
          <w:sz w:val="18"/>
        </w:rPr>
        <w:t>URL</w:t>
      </w:r>
      <w:r>
        <w:rPr>
          <w:rFonts w:ascii="Century" w:eastAsia="ＭＳ 明朝" w:hAnsi="Century" w:hint="eastAsia"/>
          <w:color w:val="000000"/>
          <w:kern w:val="0"/>
          <w:sz w:val="18"/>
        </w:rPr>
        <w:t>を記入すること。</w:t>
      </w:r>
    </w:p>
    <w:p w14:paraId="59D20586" w14:textId="23084ECC" w:rsidR="000077F4" w:rsidRDefault="0016266E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※欄が足りない場合は、適宜追加して差し支えない。</w:t>
      </w:r>
    </w:p>
    <w:p w14:paraId="692AC896" w14:textId="7C01186C" w:rsidR="000077F4" w:rsidRDefault="0016266E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kern w:val="0"/>
          <w:sz w:val="18"/>
        </w:rPr>
        <w:t>※後日、実績を確認できる書類（契約書を想定）の写しの提出を求める場合がある。</w:t>
      </w:r>
    </w:p>
    <w:sectPr w:rsidR="000077F4">
      <w:pgSz w:w="16838" w:h="11906" w:orient="landscape"/>
      <w:pgMar w:top="1077" w:right="1077" w:bottom="1077" w:left="107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D518" w14:textId="77777777" w:rsidR="0016266E" w:rsidRDefault="0016266E">
      <w:r>
        <w:separator/>
      </w:r>
    </w:p>
  </w:endnote>
  <w:endnote w:type="continuationSeparator" w:id="0">
    <w:p w14:paraId="4F5CD92C" w14:textId="77777777" w:rsidR="0016266E" w:rsidRDefault="0016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0A58" w14:textId="77777777" w:rsidR="0016266E" w:rsidRDefault="0016266E">
      <w:r>
        <w:separator/>
      </w:r>
    </w:p>
  </w:footnote>
  <w:footnote w:type="continuationSeparator" w:id="0">
    <w:p w14:paraId="2DC4C62B" w14:textId="77777777" w:rsidR="0016266E" w:rsidRDefault="0016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7F4"/>
    <w:rsid w:val="000077F4"/>
    <w:rsid w:val="0016266E"/>
    <w:rsid w:val="0064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02A9"/>
  <w15:chartTrackingRefBased/>
  <w15:docId w15:val="{1D8559EB-EC40-4029-B458-4BAB2871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10</cp:revision>
  <dcterms:created xsi:type="dcterms:W3CDTF">2016-11-18T05:57:00Z</dcterms:created>
  <dcterms:modified xsi:type="dcterms:W3CDTF">2025-07-16T00:57:00Z</dcterms:modified>
</cp:coreProperties>
</file>